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22E" w14:textId="0692198F" w:rsidR="00937B2E" w:rsidRPr="004A02E2" w:rsidRDefault="00937B2E" w:rsidP="00937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Kanton:</w:t>
      </w:r>
      <w:r w:rsidR="004A02E2">
        <w:rPr>
          <w:rFonts w:ascii="Times New Roman" w:hAnsi="Times New Roman" w:cs="Times New Roman"/>
          <w:b/>
          <w:sz w:val="20"/>
          <w:szCs w:val="20"/>
        </w:rPr>
        <w:t xml:space="preserve"> Sarajevo</w:t>
      </w:r>
    </w:p>
    <w:p w14:paraId="0E340273" w14:textId="00A23879" w:rsidR="00937B2E" w:rsidRPr="004A02E2" w:rsidRDefault="004A02E2" w:rsidP="00937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4F62BB" w:rsidRPr="004A02E2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ćina: Stari Grad Sarajevo</w:t>
      </w:r>
    </w:p>
    <w:p w14:paraId="7C4EB10B" w14:textId="73828D15" w:rsidR="00E875BE" w:rsidRPr="004A02E2" w:rsidRDefault="008058D3" w:rsidP="00937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Nadležn</w:t>
      </w:r>
      <w:r w:rsidR="004F62BB" w:rsidRPr="004A02E2">
        <w:rPr>
          <w:rFonts w:ascii="Times New Roman" w:hAnsi="Times New Roman" w:cs="Times New Roman"/>
          <w:b/>
          <w:sz w:val="20"/>
          <w:szCs w:val="20"/>
        </w:rPr>
        <w:t>i</w:t>
      </w:r>
      <w:r w:rsidRPr="004A02E2">
        <w:rPr>
          <w:rFonts w:ascii="Times New Roman" w:hAnsi="Times New Roman" w:cs="Times New Roman"/>
          <w:b/>
          <w:sz w:val="20"/>
          <w:szCs w:val="20"/>
        </w:rPr>
        <w:t xml:space="preserve"> prvost</w:t>
      </w:r>
      <w:r w:rsidR="004F62BB" w:rsidRPr="004A02E2">
        <w:rPr>
          <w:rFonts w:ascii="Times New Roman" w:hAnsi="Times New Roman" w:cs="Times New Roman"/>
          <w:b/>
          <w:sz w:val="20"/>
          <w:szCs w:val="20"/>
        </w:rPr>
        <w:t>epeni organ</w:t>
      </w:r>
      <w:r w:rsidR="00937B2E" w:rsidRPr="004A02E2">
        <w:rPr>
          <w:rFonts w:ascii="Times New Roman" w:hAnsi="Times New Roman" w:cs="Times New Roman"/>
          <w:b/>
          <w:sz w:val="20"/>
          <w:szCs w:val="20"/>
        </w:rPr>
        <w:t>:</w:t>
      </w:r>
    </w:p>
    <w:p w14:paraId="71EAE6D5" w14:textId="77777777" w:rsidR="00937B2E" w:rsidRPr="004A02E2" w:rsidRDefault="00937B2E" w:rsidP="00937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AA6C7" w14:textId="77777777" w:rsidR="00CE25C7" w:rsidRPr="004A02E2" w:rsidRDefault="00CE25C7" w:rsidP="00C003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Z A H T J E V</w:t>
      </w:r>
    </w:p>
    <w:p w14:paraId="312CD5CB" w14:textId="62BDC868" w:rsidR="00C00383" w:rsidRPr="004A02E2" w:rsidRDefault="00CE25C7" w:rsidP="00C003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 xml:space="preserve">ZA PRIZNAVANJE </w:t>
      </w:r>
      <w:r w:rsidR="008372D9" w:rsidRPr="004A02E2">
        <w:rPr>
          <w:rFonts w:ascii="Times New Roman" w:hAnsi="Times New Roman" w:cs="Times New Roman"/>
          <w:b/>
          <w:sz w:val="20"/>
          <w:szCs w:val="20"/>
        </w:rPr>
        <w:t>PRAVA NA DJEČ</w:t>
      </w:r>
      <w:r w:rsidR="00E33648" w:rsidRPr="004A02E2">
        <w:rPr>
          <w:rFonts w:ascii="Times New Roman" w:hAnsi="Times New Roman" w:cs="Times New Roman"/>
          <w:b/>
          <w:sz w:val="20"/>
          <w:szCs w:val="20"/>
        </w:rPr>
        <w:t>I</w:t>
      </w:r>
      <w:r w:rsidR="008372D9" w:rsidRPr="004A02E2">
        <w:rPr>
          <w:rFonts w:ascii="Times New Roman" w:hAnsi="Times New Roman" w:cs="Times New Roman"/>
          <w:b/>
          <w:sz w:val="20"/>
          <w:szCs w:val="20"/>
        </w:rPr>
        <w:t>JI DODATAK</w:t>
      </w:r>
    </w:p>
    <w:p w14:paraId="20129AC0" w14:textId="77777777" w:rsidR="00C00383" w:rsidRPr="004A02E2" w:rsidRDefault="00C00383" w:rsidP="00CE25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C76E9A" w14:textId="15B19A61" w:rsidR="00CE25C7" w:rsidRPr="004A02E2" w:rsidRDefault="00CE25C7" w:rsidP="00CE25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Napomena:</w:t>
      </w:r>
      <w:r w:rsidRPr="004A02E2">
        <w:rPr>
          <w:rFonts w:ascii="Times New Roman" w:hAnsi="Times New Roman" w:cs="Times New Roman"/>
          <w:sz w:val="20"/>
          <w:szCs w:val="20"/>
        </w:rPr>
        <w:t xml:space="preserve"> Obrazac </w:t>
      </w:r>
      <w:r w:rsidR="008372D9" w:rsidRPr="004A02E2">
        <w:rPr>
          <w:rFonts w:ascii="Times New Roman" w:hAnsi="Times New Roman" w:cs="Times New Roman"/>
          <w:sz w:val="20"/>
          <w:szCs w:val="20"/>
        </w:rPr>
        <w:t>zahtjeva za priznavanje prava na dječ</w:t>
      </w:r>
      <w:r w:rsidR="004A02E2">
        <w:rPr>
          <w:rFonts w:ascii="Times New Roman" w:hAnsi="Times New Roman" w:cs="Times New Roman"/>
          <w:sz w:val="20"/>
          <w:szCs w:val="20"/>
        </w:rPr>
        <w:t>i</w:t>
      </w:r>
      <w:r w:rsidR="008372D9" w:rsidRPr="004A02E2">
        <w:rPr>
          <w:rFonts w:ascii="Times New Roman" w:hAnsi="Times New Roman" w:cs="Times New Roman"/>
          <w:sz w:val="20"/>
          <w:szCs w:val="20"/>
        </w:rPr>
        <w:t>ji dodatak popunjava i potpisuje zakonski zastupnik djeteta</w:t>
      </w:r>
      <w:r w:rsidRPr="004A02E2">
        <w:rPr>
          <w:rFonts w:ascii="Times New Roman" w:hAnsi="Times New Roman" w:cs="Times New Roman"/>
          <w:sz w:val="20"/>
          <w:szCs w:val="20"/>
        </w:rPr>
        <w:t xml:space="preserve">. </w:t>
      </w:r>
      <w:r w:rsidR="008372D9" w:rsidRPr="004A02E2">
        <w:rPr>
          <w:rFonts w:ascii="Times New Roman" w:hAnsi="Times New Roman" w:cs="Times New Roman"/>
          <w:sz w:val="20"/>
          <w:szCs w:val="20"/>
        </w:rPr>
        <w:t>P</w:t>
      </w:r>
      <w:r w:rsidRPr="004A02E2">
        <w:rPr>
          <w:rFonts w:ascii="Times New Roman" w:hAnsi="Times New Roman" w:cs="Times New Roman"/>
          <w:sz w:val="20"/>
          <w:szCs w:val="20"/>
        </w:rPr>
        <w:t>rije popunjavanja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 predmetnog Obrasca</w:t>
      </w:r>
      <w:r w:rsidRPr="004A02E2">
        <w:rPr>
          <w:rFonts w:ascii="Times New Roman" w:hAnsi="Times New Roman" w:cs="Times New Roman"/>
          <w:sz w:val="20"/>
          <w:szCs w:val="20"/>
        </w:rPr>
        <w:t xml:space="preserve">, 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potrebno je </w:t>
      </w:r>
      <w:r w:rsidRPr="004A02E2">
        <w:rPr>
          <w:rFonts w:ascii="Times New Roman" w:hAnsi="Times New Roman" w:cs="Times New Roman"/>
          <w:sz w:val="20"/>
          <w:szCs w:val="20"/>
        </w:rPr>
        <w:t>p</w:t>
      </w:r>
      <w:r w:rsidR="004F62BB" w:rsidRPr="004A02E2">
        <w:rPr>
          <w:rFonts w:ascii="Times New Roman" w:hAnsi="Times New Roman" w:cs="Times New Roman"/>
          <w:sz w:val="20"/>
          <w:szCs w:val="20"/>
        </w:rPr>
        <w:t>ažljiv</w:t>
      </w:r>
      <w:r w:rsidRPr="004A02E2">
        <w:rPr>
          <w:rFonts w:ascii="Times New Roman" w:hAnsi="Times New Roman" w:cs="Times New Roman"/>
          <w:sz w:val="20"/>
          <w:szCs w:val="20"/>
        </w:rPr>
        <w:t>o pročitat</w:t>
      </w:r>
      <w:r w:rsidR="008372D9" w:rsidRPr="004A02E2">
        <w:rPr>
          <w:rFonts w:ascii="Times New Roman" w:hAnsi="Times New Roman" w:cs="Times New Roman"/>
          <w:sz w:val="20"/>
          <w:szCs w:val="20"/>
        </w:rPr>
        <w:t>i tekst i odgovoriti</w:t>
      </w:r>
      <w:r w:rsidRPr="004A02E2">
        <w:rPr>
          <w:rFonts w:ascii="Times New Roman" w:hAnsi="Times New Roman" w:cs="Times New Roman"/>
          <w:sz w:val="20"/>
          <w:szCs w:val="20"/>
        </w:rPr>
        <w:t xml:space="preserve"> na sva pitanja koja se odnose </w:t>
      </w:r>
      <w:r w:rsidR="00ED7C74" w:rsidRPr="004A02E2">
        <w:rPr>
          <w:rFonts w:ascii="Times New Roman" w:hAnsi="Times New Roman" w:cs="Times New Roman"/>
          <w:sz w:val="20"/>
          <w:szCs w:val="20"/>
        </w:rPr>
        <w:t xml:space="preserve">na 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dijete i ostale članove zajedničkog </w:t>
      </w:r>
      <w:r w:rsidR="004F62BB" w:rsidRPr="004A02E2">
        <w:rPr>
          <w:rFonts w:ascii="Times New Roman" w:hAnsi="Times New Roman" w:cs="Times New Roman"/>
          <w:sz w:val="20"/>
          <w:szCs w:val="20"/>
        </w:rPr>
        <w:t>domaćinstv</w:t>
      </w:r>
      <w:r w:rsidR="008372D9" w:rsidRPr="004A02E2">
        <w:rPr>
          <w:rFonts w:ascii="Times New Roman" w:hAnsi="Times New Roman" w:cs="Times New Roman"/>
          <w:sz w:val="20"/>
          <w:szCs w:val="20"/>
        </w:rPr>
        <w:t>a</w:t>
      </w:r>
      <w:r w:rsidRPr="004A02E2">
        <w:rPr>
          <w:rFonts w:ascii="Times New Roman" w:hAnsi="Times New Roman" w:cs="Times New Roman"/>
          <w:sz w:val="20"/>
          <w:szCs w:val="20"/>
        </w:rPr>
        <w:t>, te priložit</w:t>
      </w:r>
      <w:r w:rsidR="008372D9" w:rsidRPr="004A02E2">
        <w:rPr>
          <w:rFonts w:ascii="Times New Roman" w:hAnsi="Times New Roman" w:cs="Times New Roman"/>
          <w:sz w:val="20"/>
          <w:szCs w:val="20"/>
        </w:rPr>
        <w:t>i</w:t>
      </w:r>
      <w:r w:rsidRPr="004A02E2">
        <w:rPr>
          <w:rFonts w:ascii="Times New Roman" w:hAnsi="Times New Roman" w:cs="Times New Roman"/>
          <w:sz w:val="20"/>
          <w:szCs w:val="20"/>
        </w:rPr>
        <w:t xml:space="preserve"> 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svu </w:t>
      </w:r>
      <w:r w:rsidRPr="004A02E2">
        <w:rPr>
          <w:rFonts w:ascii="Times New Roman" w:hAnsi="Times New Roman" w:cs="Times New Roman"/>
          <w:sz w:val="20"/>
          <w:szCs w:val="20"/>
        </w:rPr>
        <w:t>potrebnu dokumentaciju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 koju zatraži</w:t>
      </w:r>
      <w:r w:rsidR="008372D9" w:rsidRPr="004A02E2">
        <w:rPr>
          <w:rFonts w:ascii="Times New Roman" w:hAnsi="Times New Roman" w:cs="Times New Roman"/>
        </w:rPr>
        <w:t xml:space="preserve"> </w:t>
      </w:r>
      <w:r w:rsidR="008372D9" w:rsidRPr="004A02E2">
        <w:rPr>
          <w:rFonts w:ascii="Times New Roman" w:hAnsi="Times New Roman" w:cs="Times New Roman"/>
          <w:sz w:val="20"/>
          <w:szCs w:val="20"/>
        </w:rPr>
        <w:t>nadležni centar za socijaln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i rad, odnosno </w:t>
      </w:r>
      <w:r w:rsidR="004A02E2">
        <w:rPr>
          <w:rFonts w:ascii="Times New Roman" w:hAnsi="Times New Roman" w:cs="Times New Roman"/>
          <w:sz w:val="20"/>
          <w:szCs w:val="20"/>
        </w:rPr>
        <w:t>općinska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 služba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 socijalne zaštite</w:t>
      </w:r>
      <w:r w:rsidRPr="004A02E2">
        <w:rPr>
          <w:rFonts w:ascii="Times New Roman" w:hAnsi="Times New Roman" w:cs="Times New Roman"/>
          <w:sz w:val="20"/>
          <w:szCs w:val="20"/>
        </w:rPr>
        <w:t xml:space="preserve">. U ovom </w:t>
      </w:r>
      <w:r w:rsidR="008372D9" w:rsidRPr="004A02E2">
        <w:rPr>
          <w:rFonts w:ascii="Times New Roman" w:hAnsi="Times New Roman" w:cs="Times New Roman"/>
          <w:sz w:val="20"/>
          <w:szCs w:val="20"/>
        </w:rPr>
        <w:t>je</w:t>
      </w:r>
      <w:r w:rsidRPr="004A02E2">
        <w:rPr>
          <w:rFonts w:ascii="Times New Roman" w:hAnsi="Times New Roman" w:cs="Times New Roman"/>
          <w:sz w:val="20"/>
          <w:szCs w:val="20"/>
        </w:rPr>
        <w:t xml:space="preserve"> postupku </w:t>
      </w:r>
      <w:r w:rsidR="003A4390" w:rsidRPr="004A02E2">
        <w:rPr>
          <w:rFonts w:ascii="Times New Roman" w:hAnsi="Times New Roman" w:cs="Times New Roman"/>
          <w:sz w:val="20"/>
          <w:szCs w:val="20"/>
        </w:rPr>
        <w:t xml:space="preserve">zakonski zastupnik, kao </w:t>
      </w:r>
      <w:r w:rsidR="004F62BB" w:rsidRPr="004A02E2">
        <w:rPr>
          <w:rFonts w:ascii="Times New Roman" w:hAnsi="Times New Roman" w:cs="Times New Roman"/>
          <w:sz w:val="20"/>
          <w:szCs w:val="20"/>
        </w:rPr>
        <w:t>podnosilac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 zahtjeva</w:t>
      </w:r>
      <w:r w:rsidR="003A4390" w:rsidRPr="004A02E2">
        <w:rPr>
          <w:rFonts w:ascii="Times New Roman" w:hAnsi="Times New Roman" w:cs="Times New Roman"/>
          <w:sz w:val="20"/>
          <w:szCs w:val="20"/>
        </w:rPr>
        <w:t>,</w:t>
      </w:r>
      <w:r w:rsidR="008372D9" w:rsidRPr="004A02E2">
        <w:rPr>
          <w:rFonts w:ascii="Times New Roman" w:hAnsi="Times New Roman" w:cs="Times New Roman"/>
          <w:sz w:val="20"/>
          <w:szCs w:val="20"/>
        </w:rPr>
        <w:t xml:space="preserve"> </w:t>
      </w:r>
      <w:r w:rsidRPr="004A02E2">
        <w:rPr>
          <w:rFonts w:ascii="Times New Roman" w:hAnsi="Times New Roman" w:cs="Times New Roman"/>
          <w:sz w:val="20"/>
          <w:szCs w:val="20"/>
        </w:rPr>
        <w:t xml:space="preserve">oslobođen plaćanja upravnih </w:t>
      </w:r>
      <w:r w:rsidR="004F62BB" w:rsidRPr="004A02E2">
        <w:rPr>
          <w:rFonts w:ascii="Times New Roman" w:hAnsi="Times New Roman" w:cs="Times New Roman"/>
          <w:sz w:val="20"/>
          <w:szCs w:val="20"/>
        </w:rPr>
        <w:t>taksi</w:t>
      </w:r>
      <w:r w:rsidRPr="004A02E2">
        <w:rPr>
          <w:rFonts w:ascii="Times New Roman" w:hAnsi="Times New Roman" w:cs="Times New Roman"/>
          <w:sz w:val="20"/>
          <w:szCs w:val="20"/>
        </w:rPr>
        <w:t xml:space="preserve"> i troškova postupka.</w:t>
      </w:r>
    </w:p>
    <w:p w14:paraId="16D1C4D1" w14:textId="77777777" w:rsidR="00ED7C74" w:rsidRPr="004A02E2" w:rsidRDefault="00ED7C74" w:rsidP="00CE25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EABBEB" w14:textId="77777777" w:rsidR="00671E06" w:rsidRPr="004A02E2" w:rsidRDefault="00671E06" w:rsidP="00C003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10CC3D" w14:textId="78E79C16" w:rsidR="005F3EE7" w:rsidRPr="004A02E2" w:rsidRDefault="009E6E90" w:rsidP="00671E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1</w:t>
      </w:r>
      <w:r w:rsidR="00671E06" w:rsidRPr="004A02E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36A85" w:rsidRPr="004A02E2">
        <w:rPr>
          <w:rFonts w:ascii="Times New Roman" w:hAnsi="Times New Roman" w:cs="Times New Roman"/>
          <w:b/>
          <w:sz w:val="20"/>
          <w:szCs w:val="20"/>
        </w:rPr>
        <w:t>Osnovn</w:t>
      </w:r>
      <w:r w:rsidR="00CE25C7" w:rsidRPr="004A02E2">
        <w:rPr>
          <w:rFonts w:ascii="Times New Roman" w:hAnsi="Times New Roman" w:cs="Times New Roman"/>
          <w:b/>
          <w:sz w:val="20"/>
          <w:szCs w:val="20"/>
        </w:rPr>
        <w:t xml:space="preserve">i podaci o </w:t>
      </w:r>
      <w:r w:rsidR="008372D9" w:rsidRPr="004A02E2">
        <w:rPr>
          <w:rFonts w:ascii="Times New Roman" w:hAnsi="Times New Roman" w:cs="Times New Roman"/>
          <w:b/>
          <w:sz w:val="20"/>
          <w:szCs w:val="20"/>
        </w:rPr>
        <w:t>djetetu za koje se podnosi zahtjev</w:t>
      </w:r>
    </w:p>
    <w:p w14:paraId="2677FF54" w14:textId="77777777" w:rsidR="00C434E8" w:rsidRPr="004A02E2" w:rsidRDefault="00C434E8" w:rsidP="00C434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015"/>
        <w:gridCol w:w="229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</w:tblGrid>
      <w:tr w:rsidR="00C434E8" w:rsidRPr="004A02E2" w14:paraId="42B6356A" w14:textId="77777777" w:rsidTr="00675DA4">
        <w:trPr>
          <w:trHeight w:val="288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8AF1B6" w14:textId="77777777" w:rsidR="00C434E8" w:rsidRPr="004A02E2" w:rsidRDefault="00C434E8" w:rsidP="00D455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Vrsta podataka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7B5CC" w14:textId="13C4448F" w:rsidR="00C434E8" w:rsidRPr="004A02E2" w:rsidRDefault="008372D9" w:rsidP="00D455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Dijete za koje se podnosi zahtjev</w:t>
            </w:r>
          </w:p>
        </w:tc>
      </w:tr>
      <w:tr w:rsidR="00675DA4" w:rsidRPr="004A02E2" w14:paraId="298718E6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5A8EE8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JMB</w:t>
            </w:r>
          </w:p>
        </w:tc>
        <w:tc>
          <w:tcPr>
            <w:tcW w:w="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9546A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4358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C62D4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85360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8D73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64D1F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957A9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4A71F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BF0A2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B3C50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596A7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14EBC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65E28" w14:textId="77777777" w:rsidR="00675DA4" w:rsidRPr="004A02E2" w:rsidRDefault="00675DA4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4E8" w:rsidRPr="004A02E2" w14:paraId="36A4BD20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D2E67A" w14:textId="7F7F0B1E" w:rsidR="00C434E8" w:rsidRPr="004A02E2" w:rsidRDefault="00B422E0" w:rsidP="00D455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Ime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B5A1" w14:textId="77777777" w:rsidR="00C434E8" w:rsidRPr="004A02E2" w:rsidRDefault="00C434E8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1D5248F1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61ED8" w14:textId="1EAC2BD8" w:rsidR="00B422E0" w:rsidRPr="004A02E2" w:rsidRDefault="00B422E0" w:rsidP="00D455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A2174" w14:textId="77777777" w:rsidR="00B422E0" w:rsidRPr="004A02E2" w:rsidRDefault="00B422E0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492F1B08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A0A0F" w14:textId="48A1B4CD" w:rsidR="00B422E0" w:rsidRPr="004A02E2" w:rsidRDefault="00B422E0" w:rsidP="00D455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Djevojačko prezime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0DE5B" w14:textId="77777777" w:rsidR="00B422E0" w:rsidRPr="004A02E2" w:rsidRDefault="00B422E0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2643F031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38091" w14:textId="3A253930" w:rsidR="00B422E0" w:rsidRPr="004A02E2" w:rsidRDefault="00B422E0" w:rsidP="00D455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Ime jednog roditelja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7F737" w14:textId="77777777" w:rsidR="00B422E0" w:rsidRPr="004A02E2" w:rsidRDefault="00B422E0" w:rsidP="00D455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3FD56B3E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D7B4D" w14:textId="049D6F4D" w:rsidR="00B422E0" w:rsidRPr="004A02E2" w:rsidRDefault="004F62BB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B422E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ol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107D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081ACEB3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16A55" w14:textId="2D98E886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Datum rođenja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8FBA5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50FA4696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A0B649" w14:textId="7C383082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Država rođenja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DE656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68D5002F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7DBF6" w14:textId="1B18B3F4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Mjesto rođenja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E3D5E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7C2" w:rsidRPr="004A02E2" w14:paraId="4182C66E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717D" w14:textId="51034632" w:rsidR="002077C2" w:rsidRPr="004A02E2" w:rsidRDefault="002077C2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Državljanstvo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A7B23" w14:textId="77777777" w:rsidR="002077C2" w:rsidRPr="004A02E2" w:rsidRDefault="002077C2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7C2" w:rsidRPr="004A02E2" w14:paraId="35360098" w14:textId="77777777" w:rsidTr="003927D8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2FBB4" w14:textId="248C04FC" w:rsidR="002077C2" w:rsidRPr="004A02E2" w:rsidRDefault="00C82C3B" w:rsidP="002077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Adresa prebivališta/boravišta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EF126" w14:textId="77777777" w:rsidR="002077C2" w:rsidRPr="004A02E2" w:rsidRDefault="002077C2" w:rsidP="002077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7C2" w:rsidRPr="004A02E2" w14:paraId="5196F8D8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9CCD3B" w14:textId="062D648D" w:rsidR="002077C2" w:rsidRPr="004A02E2" w:rsidRDefault="004F62BB" w:rsidP="002077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Op</w:t>
            </w:r>
            <w:r w:rsidR="004A02E2">
              <w:rPr>
                <w:rFonts w:ascii="Times New Roman" w:hAnsi="Times New Roman" w:cs="Times New Roman"/>
                <w:b/>
                <w:sz w:val="16"/>
                <w:szCs w:val="16"/>
              </w:rPr>
              <w:t>ćina</w:t>
            </w:r>
            <w:r w:rsidR="002077C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prebivališta/boravišta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4ADE" w14:textId="77777777" w:rsidR="002077C2" w:rsidRPr="004A02E2" w:rsidRDefault="002077C2" w:rsidP="002077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7C2" w:rsidRPr="004A02E2" w14:paraId="1CEDFA4E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BC9979" w14:textId="5CF60719" w:rsidR="002077C2" w:rsidRPr="004A02E2" w:rsidRDefault="002077C2" w:rsidP="002077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Pošta</w:t>
            </w:r>
            <w:r w:rsidR="00C82C3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nski broj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89F90" w14:textId="77777777" w:rsidR="002077C2" w:rsidRPr="004A02E2" w:rsidRDefault="002077C2" w:rsidP="002077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A15" w:rsidRPr="004A02E2" w14:paraId="3306CC42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14C28E" w14:textId="21A508F6" w:rsidR="001A4A15" w:rsidRPr="004A02E2" w:rsidRDefault="001A4A15" w:rsidP="002077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Zanimanje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88EB0" w14:textId="77777777" w:rsidR="001A4A15" w:rsidRPr="004A02E2" w:rsidRDefault="001A4A15" w:rsidP="002077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26B39728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C43B22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Školska sprema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D5786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2E0" w:rsidRPr="004A02E2" w14:paraId="5529D124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BF7052" w14:textId="4889401E" w:rsidR="00B422E0" w:rsidRPr="004A02E2" w:rsidRDefault="00EB35C3" w:rsidP="00EB35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Vrsta s</w:t>
            </w:r>
            <w:r w:rsidR="00B422E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rodstv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B422E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B422E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zakonskim zastupnikom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4D845" w14:textId="77777777" w:rsidR="00B422E0" w:rsidRPr="004A02E2" w:rsidRDefault="00B422E0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9A2" w:rsidRPr="004A02E2" w14:paraId="6A6B9565" w14:textId="77777777" w:rsidTr="00675DA4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954E4" w14:textId="43A279DF" w:rsidR="008509A2" w:rsidRPr="004A02E2" w:rsidRDefault="00E17E85" w:rsidP="00E17E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Mjesec i godina kada je</w:t>
            </w:r>
            <w:r w:rsidR="008509A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nast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upio invaliditet (samo za dijete s invaliditetom)</w:t>
            </w:r>
          </w:p>
        </w:tc>
        <w:tc>
          <w:tcPr>
            <w:tcW w:w="29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A8B37" w14:textId="77777777" w:rsidR="008509A2" w:rsidRPr="004A02E2" w:rsidRDefault="008509A2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C12" w:rsidRPr="004A02E2" w14:paraId="0B855960" w14:textId="77777777" w:rsidTr="008A1C27">
        <w:trPr>
          <w:trHeight w:val="187"/>
        </w:trPr>
        <w:tc>
          <w:tcPr>
            <w:tcW w:w="83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94FB3B" w14:textId="08891D3A" w:rsidR="009F1C12" w:rsidRPr="004A02E2" w:rsidRDefault="004F62BB" w:rsidP="009F1C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Da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li dijete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boravi u hran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iteljskoj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porodici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ili ustanovi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socijalne zaštite u periodu duž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em od 30 dana?</w:t>
            </w:r>
            <w:r w:rsidR="00465573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Označiti jedan od ponuđenih odgovora.</w:t>
            </w: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06591" w14:textId="70827A25" w:rsidR="009F1C12" w:rsidRPr="004A02E2" w:rsidRDefault="009F1C12" w:rsidP="004C6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</w:tr>
      <w:tr w:rsidR="009F1C12" w:rsidRPr="004A02E2" w14:paraId="47B67458" w14:textId="77777777" w:rsidTr="008A1C27">
        <w:trPr>
          <w:trHeight w:val="187"/>
        </w:trPr>
        <w:tc>
          <w:tcPr>
            <w:tcW w:w="830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9FDCE4" w14:textId="77777777" w:rsidR="009F1C12" w:rsidRPr="004A02E2" w:rsidRDefault="009F1C12" w:rsidP="004C6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A0B0A" w14:textId="6B9DC054" w:rsidR="009F1C12" w:rsidRPr="004A02E2" w:rsidRDefault="009F1C12" w:rsidP="004C6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9F1C12" w:rsidRPr="004A02E2" w14:paraId="3A072CCB" w14:textId="77777777" w:rsidTr="008A1C27">
        <w:trPr>
          <w:trHeight w:val="187"/>
        </w:trPr>
        <w:tc>
          <w:tcPr>
            <w:tcW w:w="83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2CDEE" w14:textId="4ABA088E" w:rsidR="009F1C12" w:rsidRPr="004A02E2" w:rsidRDefault="009F1C12" w:rsidP="004F6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Ukoliko je odgovor na prethodno pitanje potvrdan,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 se troškovi smještaja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plaćaju djeli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mično ili u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potpunosti iz budžet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skih sredstava?</w:t>
            </w:r>
            <w:r w:rsidR="00465573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Označiti jedan od ponuđenih odgovora.</w:t>
            </w: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2F895" w14:textId="73C6440F" w:rsidR="009F1C12" w:rsidRPr="004A02E2" w:rsidRDefault="009F1C12" w:rsidP="004C6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</w:tr>
      <w:tr w:rsidR="009F1C12" w:rsidRPr="004A02E2" w14:paraId="6B65F686" w14:textId="77777777" w:rsidTr="008A1C27">
        <w:trPr>
          <w:trHeight w:val="187"/>
        </w:trPr>
        <w:tc>
          <w:tcPr>
            <w:tcW w:w="830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CF54AD" w14:textId="77777777" w:rsidR="009F1C12" w:rsidRPr="004A02E2" w:rsidRDefault="009F1C12" w:rsidP="004C6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03676" w14:textId="34CC8C25" w:rsidR="009F1C12" w:rsidRPr="004A02E2" w:rsidRDefault="009F1C12" w:rsidP="004C6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9F1C12" w:rsidRPr="004A02E2" w14:paraId="0E3F0505" w14:textId="77777777" w:rsidTr="008A1C27">
        <w:trPr>
          <w:trHeight w:val="187"/>
        </w:trPr>
        <w:tc>
          <w:tcPr>
            <w:tcW w:w="83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A2A1D" w14:textId="45438FEA" w:rsidR="009F1C12" w:rsidRPr="004A02E2" w:rsidRDefault="004F62BB" w:rsidP="004F62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Da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li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 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dijete za koje se podnosi zahtjev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stavljeno pod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starateljs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tvo</w:t>
            </w:r>
            <w:r w:rsidR="009F1C12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="00465573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Označiti jedan od ponuđenih odgovora.</w:t>
            </w: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99251" w14:textId="62C8341C" w:rsidR="009F1C12" w:rsidRPr="004A02E2" w:rsidRDefault="009F1C12" w:rsidP="009F1C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</w:tr>
      <w:tr w:rsidR="009F1C12" w:rsidRPr="004A02E2" w14:paraId="00F19A87" w14:textId="77777777" w:rsidTr="008A1C27">
        <w:trPr>
          <w:trHeight w:val="187"/>
        </w:trPr>
        <w:tc>
          <w:tcPr>
            <w:tcW w:w="830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28501" w14:textId="77777777" w:rsidR="009F1C12" w:rsidRPr="004A02E2" w:rsidRDefault="009F1C12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224C" w14:textId="218A358A" w:rsidR="009F1C12" w:rsidRPr="004A02E2" w:rsidRDefault="009F1C12" w:rsidP="009F1C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9F1C12" w:rsidRPr="004A02E2" w14:paraId="253019D9" w14:textId="77777777" w:rsidTr="008A1C27">
        <w:trPr>
          <w:trHeight w:val="187"/>
        </w:trPr>
        <w:tc>
          <w:tcPr>
            <w:tcW w:w="83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064A2F" w14:textId="2BA5085C" w:rsidR="009F1C12" w:rsidRPr="004A02E2" w:rsidRDefault="004F62BB" w:rsidP="004F62B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Da</w:t>
            </w:r>
            <w:r w:rsidR="006F5584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li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 </w:t>
            </w:r>
            <w:r w:rsidR="006F5584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djetetu za koje se podnosi zahtjev utvrđen 100-postotni invaliditet i pravo na dodatak za njegu i po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moć</w:t>
            </w:r>
            <w:r w:rsidR="006F5584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od strane drug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og lica</w:t>
            </w:r>
            <w:r w:rsidR="006F5584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grupe</w:t>
            </w:r>
            <w:r w:rsidR="006F5584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  <w:r w:rsidR="00465573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Označiti jedan od ponuđenih odgovora.</w:t>
            </w: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A0C8B" w14:textId="38E049A5" w:rsidR="009F1C12" w:rsidRPr="004A02E2" w:rsidRDefault="009F1C12" w:rsidP="009F1C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</w:tr>
      <w:tr w:rsidR="009F1C12" w:rsidRPr="004A02E2" w14:paraId="586CAC95" w14:textId="77777777" w:rsidTr="008A1C27">
        <w:trPr>
          <w:trHeight w:val="187"/>
        </w:trPr>
        <w:tc>
          <w:tcPr>
            <w:tcW w:w="830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828263" w14:textId="77777777" w:rsidR="009F1C12" w:rsidRPr="004A02E2" w:rsidRDefault="009F1C12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0EEF9" w14:textId="40C400C7" w:rsidR="009F1C12" w:rsidRPr="004A02E2" w:rsidRDefault="009F1C12" w:rsidP="009F1C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9F1C12" w:rsidRPr="004A02E2" w14:paraId="4FC77940" w14:textId="77777777" w:rsidTr="008A1C27">
        <w:trPr>
          <w:trHeight w:val="187"/>
        </w:trPr>
        <w:tc>
          <w:tcPr>
            <w:tcW w:w="83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30A2EA" w14:textId="3AA20596" w:rsidR="009F1C12" w:rsidRPr="004A02E2" w:rsidRDefault="004F62BB" w:rsidP="00B42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Da li je djetetu za koje se podnosi zahtjev utvrđen 100-postotni invaliditet i pravo na dodatak za njegu i pomoć od strane drugog lica II grupe? Označiti jedan od ponuđenih odgovora</w:t>
            </w:r>
            <w:r w:rsidR="00465573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7C7C5" w14:textId="42D22142" w:rsidR="009F1C12" w:rsidRPr="004A02E2" w:rsidRDefault="009F1C12" w:rsidP="009F1C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</w:tr>
      <w:tr w:rsidR="009F1C12" w:rsidRPr="004A02E2" w14:paraId="61CA78C8" w14:textId="77777777" w:rsidTr="008A1C27">
        <w:trPr>
          <w:trHeight w:val="187"/>
        </w:trPr>
        <w:tc>
          <w:tcPr>
            <w:tcW w:w="830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A621C" w14:textId="77777777" w:rsidR="009F1C12" w:rsidRPr="004A02E2" w:rsidRDefault="009F1C12" w:rsidP="00B422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28FFB" w14:textId="0D5F5860" w:rsidR="009F1C12" w:rsidRPr="004A02E2" w:rsidRDefault="009F1C12" w:rsidP="009F1C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  <w:tr w:rsidR="008A1C27" w:rsidRPr="004A02E2" w14:paraId="18BF84F1" w14:textId="77777777" w:rsidTr="008A1C27">
        <w:trPr>
          <w:trHeight w:val="187"/>
        </w:trPr>
        <w:tc>
          <w:tcPr>
            <w:tcW w:w="830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81B7" w14:textId="1D4B45B3" w:rsidR="008A1C27" w:rsidRPr="004A02E2" w:rsidRDefault="008A1C27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Ukoliko je odgovor na jedno od prethodna dva pitanja potvrdan,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li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invaliditet djeteta za koje se podnosi zahtjev nastupio prije 18. godine života ili za vrijeme redovnog školovanja? Označiti jedan od ponuđenih odgovora.</w:t>
            </w: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75046" w14:textId="77777777" w:rsidR="008A1C27" w:rsidRPr="004A02E2" w:rsidRDefault="008A1C27" w:rsidP="00680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</w:tr>
      <w:tr w:rsidR="008A1C27" w:rsidRPr="004A02E2" w14:paraId="4E83383E" w14:textId="77777777" w:rsidTr="008A1C27">
        <w:trPr>
          <w:trHeight w:val="187"/>
        </w:trPr>
        <w:tc>
          <w:tcPr>
            <w:tcW w:w="830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5BE087" w14:textId="77777777" w:rsidR="008A1C27" w:rsidRPr="004A02E2" w:rsidRDefault="008A1C27" w:rsidP="006802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15FC1" w14:textId="77777777" w:rsidR="008A1C27" w:rsidRPr="004A02E2" w:rsidRDefault="008A1C27" w:rsidP="00680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</w:tr>
    </w:tbl>
    <w:p w14:paraId="5541921C" w14:textId="222630D5" w:rsidR="008A1C27" w:rsidRPr="004A02E2" w:rsidRDefault="008A1C27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2C0FFB" w14:textId="77777777" w:rsidR="009E6E90" w:rsidRPr="004A02E2" w:rsidRDefault="009E6E90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5BFF29" w14:textId="3F6703CD" w:rsidR="009E6E90" w:rsidRPr="004A02E2" w:rsidRDefault="009E6E90" w:rsidP="009E6E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 xml:space="preserve">2. Osnovni podaci o </w:t>
      </w:r>
      <w:r w:rsidR="003A4390" w:rsidRPr="004A02E2">
        <w:rPr>
          <w:rFonts w:ascii="Times New Roman" w:hAnsi="Times New Roman" w:cs="Times New Roman"/>
          <w:b/>
          <w:sz w:val="20"/>
          <w:szCs w:val="20"/>
        </w:rPr>
        <w:t>zakonskom zastupniku</w:t>
      </w:r>
      <w:r w:rsidRPr="004A02E2">
        <w:rPr>
          <w:rFonts w:ascii="Times New Roman" w:hAnsi="Times New Roman" w:cs="Times New Roman"/>
          <w:b/>
          <w:sz w:val="20"/>
          <w:szCs w:val="20"/>
        </w:rPr>
        <w:t xml:space="preserve"> i njegovom partneru</w:t>
      </w:r>
    </w:p>
    <w:p w14:paraId="2C58BBCF" w14:textId="77777777" w:rsidR="009E6E90" w:rsidRPr="004A02E2" w:rsidRDefault="009E6E90" w:rsidP="009E6E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998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1"/>
        <w:gridCol w:w="231"/>
        <w:gridCol w:w="231"/>
        <w:gridCol w:w="231"/>
        <w:gridCol w:w="231"/>
        <w:gridCol w:w="232"/>
        <w:gridCol w:w="231"/>
        <w:gridCol w:w="231"/>
        <w:gridCol w:w="231"/>
        <w:gridCol w:w="232"/>
        <w:gridCol w:w="231"/>
        <w:gridCol w:w="231"/>
        <w:gridCol w:w="231"/>
        <w:gridCol w:w="232"/>
      </w:tblGrid>
      <w:tr w:rsidR="009E6E90" w:rsidRPr="004A02E2" w14:paraId="35E7C198" w14:textId="77777777" w:rsidTr="00B43785">
        <w:trPr>
          <w:trHeight w:val="288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29CDF6" w14:textId="77777777" w:rsidR="009E6E90" w:rsidRPr="004A02E2" w:rsidRDefault="009E6E90" w:rsidP="00B437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Vrsta podataka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F476F" w14:textId="41D81038" w:rsidR="009E6E90" w:rsidRPr="004A02E2" w:rsidRDefault="003A4390" w:rsidP="00B437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Zakonski zastupnik</w:t>
            </w: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44AD7" w14:textId="13B473C3" w:rsidR="009E6E90" w:rsidRPr="004A02E2" w:rsidRDefault="004F62BB" w:rsidP="00B437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Bračni/</w:t>
            </w:r>
            <w:r w:rsidR="009E6E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vanbračni partner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</w:tr>
      <w:tr w:rsidR="009E6E90" w:rsidRPr="004A02E2" w14:paraId="220B67EE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AB37F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JMB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4C95C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D871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37D4E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AE2EA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01315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8F1EF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6277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5625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B6AF8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37633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A4EA8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84B7C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4C6B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7247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F54A9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F7FEE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BB19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7D4E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06C6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C73C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18B0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E81A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19B4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F7717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8AE4F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D767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1F00EFAA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9EE35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Ime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4357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1AD3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76869507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70C87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83A4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FDE0E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5BBF97C7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10147F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Djevojačko prezime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F15C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3D56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6A68BC72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2E9DAF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Ime jednog roditelja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42E18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41A8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6B24C1C9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24944" w14:textId="39538364" w:rsidR="009E6E90" w:rsidRPr="004A02E2" w:rsidRDefault="004F62BB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9E6E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ol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1861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6976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313B1D03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B27C3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Datum rođenja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16BD6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2BE4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516A104A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4C6C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Država rođenja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B374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ACD3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79AA199B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FFC79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Mjesto rođenja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9BEFC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08138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2D992836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A54E77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Državljanstvo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FE826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9C72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1C0EBB97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A876C2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Adresa prebivališta/boravišta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0D3D5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B66A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765E1884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3F40EE" w14:textId="437DB1F8" w:rsidR="009E6E90" w:rsidRPr="004A02E2" w:rsidRDefault="009E6E90" w:rsidP="004F62B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Op</w:t>
            </w:r>
            <w:r w:rsidR="004A02E2">
              <w:rPr>
                <w:rFonts w:ascii="Times New Roman" w:hAnsi="Times New Roman" w:cs="Times New Roman"/>
                <w:b/>
                <w:sz w:val="16"/>
                <w:szCs w:val="16"/>
              </w:rPr>
              <w:t>ćina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prebivališta/boravišta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F814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D66E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45155E33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DF890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Poštanski broj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78105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D633F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6F207DC4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CB9D19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Zanimanje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6A85E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5E14A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35F9F95C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85B6A6" w14:textId="77777777" w:rsidR="009E6E90" w:rsidRPr="004A02E2" w:rsidRDefault="009E6E90" w:rsidP="00B437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Kontakt telefon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CCE4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1663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3E681F79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E0018F" w14:textId="77777777" w:rsidR="009E6E90" w:rsidRPr="004A02E2" w:rsidRDefault="009E6E90" w:rsidP="00B437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Kontakt e-mail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89B33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6BB9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410D7C68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8C29AB" w14:textId="77777777" w:rsidR="009E6E90" w:rsidRPr="004A02E2" w:rsidRDefault="009E6E90" w:rsidP="00B437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Školska sprema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74E41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D1E0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6D266C3A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A6957" w14:textId="77777777" w:rsidR="009E6E90" w:rsidRPr="004A02E2" w:rsidRDefault="009E6E90" w:rsidP="00B437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Radni status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7F3FD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81264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E90" w:rsidRPr="004A02E2" w14:paraId="69AADAF9" w14:textId="77777777" w:rsidTr="00B43785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2EE78" w14:textId="77777777" w:rsidR="009E6E90" w:rsidRPr="004A02E2" w:rsidRDefault="009E6E90" w:rsidP="00B437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Bračni status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3661B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10508" w14:textId="77777777" w:rsidR="009E6E90" w:rsidRPr="004A02E2" w:rsidRDefault="009E6E90" w:rsidP="00B43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9F5ED8" w14:textId="77777777" w:rsidR="009E6E90" w:rsidRPr="004A02E2" w:rsidRDefault="009E6E90" w:rsidP="009E6E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065CE3" w14:textId="77777777" w:rsidR="009E6E90" w:rsidRPr="004A02E2" w:rsidRDefault="009E6E90" w:rsidP="009E6E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8ED3B7" w14:textId="07BD1D22" w:rsidR="008A1C27" w:rsidRPr="004A02E2" w:rsidRDefault="008A1C27" w:rsidP="008A1C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 xml:space="preserve">3. Osnovni podaci o ostalim članovima zajedničkog </w:t>
      </w:r>
      <w:r w:rsidR="004F62BB" w:rsidRPr="004A02E2">
        <w:rPr>
          <w:rFonts w:ascii="Times New Roman" w:hAnsi="Times New Roman" w:cs="Times New Roman"/>
          <w:b/>
          <w:sz w:val="20"/>
          <w:szCs w:val="20"/>
        </w:rPr>
        <w:t>domaćinstv</w:t>
      </w:r>
      <w:r w:rsidRPr="004A02E2">
        <w:rPr>
          <w:rFonts w:ascii="Times New Roman" w:hAnsi="Times New Roman" w:cs="Times New Roman"/>
          <w:b/>
          <w:sz w:val="20"/>
          <w:szCs w:val="20"/>
        </w:rPr>
        <w:t>a</w:t>
      </w:r>
    </w:p>
    <w:p w14:paraId="40FE4F3C" w14:textId="4F53BEF0" w:rsidR="008A1C27" w:rsidRPr="004A02E2" w:rsidRDefault="008A1C27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355"/>
        <w:gridCol w:w="641"/>
      </w:tblGrid>
      <w:tr w:rsidR="008A1C27" w:rsidRPr="004A02E2" w14:paraId="430CFB2F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AA26CA" w14:textId="69A45AF2" w:rsidR="008A1C27" w:rsidRPr="004A02E2" w:rsidRDefault="008A1C27" w:rsidP="00680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Ukupan 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uključujući </w:t>
            </w:r>
            <w:r w:rsidR="0062789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F0EF0" w14:textId="7BDD5A27" w:rsidR="008A1C27" w:rsidRPr="004A02E2" w:rsidRDefault="008A1C27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C27" w:rsidRPr="004A02E2" w14:paraId="3F719704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C8A7FF" w14:textId="7834EC84" w:rsidR="008A1C27" w:rsidRPr="004A02E2" w:rsidRDefault="0062789B" w:rsidP="00680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muškog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pola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1C5E5" w14:textId="77777777" w:rsidR="008A1C27" w:rsidRPr="004A02E2" w:rsidRDefault="008A1C27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89B" w:rsidRPr="004A02E2" w14:paraId="1CBF82BE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D22582" w14:textId="585E47C4" w:rsidR="0062789B" w:rsidRPr="004A02E2" w:rsidRDefault="0062789B" w:rsidP="006278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ženskog 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pola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5B8CD" w14:textId="77777777" w:rsidR="0062789B" w:rsidRPr="004A02E2" w:rsidRDefault="0062789B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C27" w:rsidRPr="004A02E2" w14:paraId="1C56420C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BD29D" w14:textId="5B9434F3" w:rsidR="008A1C27" w:rsidRPr="004A02E2" w:rsidRDefault="0062789B" w:rsidP="006802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 mlađih od 18 godina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BA359" w14:textId="77777777" w:rsidR="008A1C27" w:rsidRPr="004A02E2" w:rsidRDefault="008A1C27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C27" w:rsidRPr="004A02E2" w14:paraId="735C4107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658049" w14:textId="6B51073D" w:rsidR="008A1C27" w:rsidRPr="004A02E2" w:rsidRDefault="0062789B" w:rsidP="008A1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="008A1C2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a starijih od 65 godina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75A9D" w14:textId="77777777" w:rsidR="008A1C27" w:rsidRPr="004A02E2" w:rsidRDefault="008A1C27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E85" w:rsidRPr="004A02E2" w14:paraId="1B944FA2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707B59" w14:textId="06F16F6F" w:rsidR="00E17E85" w:rsidRPr="004A02E2" w:rsidRDefault="00E17E85" w:rsidP="00E17E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s invaliditetom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DD73" w14:textId="77777777" w:rsidR="00E17E85" w:rsidRPr="004A02E2" w:rsidRDefault="00E17E85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89B" w:rsidRPr="004A02E2" w14:paraId="7B6563D8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D10E1E" w14:textId="55E89021" w:rsidR="0062789B" w:rsidRPr="004A02E2" w:rsidRDefault="0062789B" w:rsidP="006278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zaposlenih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56AF" w14:textId="77777777" w:rsidR="0062789B" w:rsidRPr="004A02E2" w:rsidRDefault="0062789B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89B" w:rsidRPr="004A02E2" w14:paraId="073AB011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4FE8FA" w14:textId="2EECF4CE" w:rsidR="0062789B" w:rsidRPr="004A02E2" w:rsidRDefault="0062789B" w:rsidP="006278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na redovnom školovanju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9B2BD" w14:textId="77777777" w:rsidR="0062789B" w:rsidRPr="004A02E2" w:rsidRDefault="0062789B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C71" w:rsidRPr="004A02E2" w14:paraId="55570B58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A0944" w14:textId="47FBD363" w:rsidR="00E96C71" w:rsidRPr="004A02E2" w:rsidRDefault="00E96C71" w:rsidP="00E96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s visokom stručnom spremom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23279" w14:textId="77777777" w:rsidR="00E96C71" w:rsidRPr="004A02E2" w:rsidRDefault="00E96C71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C71" w:rsidRPr="004A02E2" w14:paraId="0B417570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560AF" w14:textId="6C5232E7" w:rsidR="00E96C71" w:rsidRPr="004A02E2" w:rsidRDefault="00E96C71" w:rsidP="00E96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s višom stručnom spremom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E433" w14:textId="77777777" w:rsidR="00E96C71" w:rsidRPr="004A02E2" w:rsidRDefault="00E96C71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C71" w:rsidRPr="004A02E2" w14:paraId="2D75AA98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AEE39C" w14:textId="143436CF" w:rsidR="00E96C71" w:rsidRPr="004A02E2" w:rsidRDefault="00E96C71" w:rsidP="00E96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sa srednjom stručnom spremom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ED09C" w14:textId="77777777" w:rsidR="00E96C71" w:rsidRPr="004A02E2" w:rsidRDefault="00E96C71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C71" w:rsidRPr="004A02E2" w14:paraId="7AABF61D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6811B7" w14:textId="29D620CA" w:rsidR="00E96C71" w:rsidRPr="004A02E2" w:rsidRDefault="00E96C71" w:rsidP="00E96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s osnovnom stručnom spremom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C67ED" w14:textId="77777777" w:rsidR="00E96C71" w:rsidRPr="004A02E2" w:rsidRDefault="00E96C71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C71" w:rsidRPr="004A02E2" w14:paraId="2B1874F9" w14:textId="77777777" w:rsidTr="00E96C71">
        <w:trPr>
          <w:trHeight w:val="144"/>
        </w:trPr>
        <w:tc>
          <w:tcPr>
            <w:tcW w:w="8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155EB" w14:textId="2C69BE4A" w:rsidR="00E96C71" w:rsidRPr="004A02E2" w:rsidRDefault="00E96C71" w:rsidP="00E96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Broj članova zajedničkog </w:t>
            </w:r>
            <w:r w:rsidR="004F62BB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domaćinstv</w:t>
            </w: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bez stručne spreme uključujući i </w:t>
            </w:r>
            <w:r w:rsidR="003A4390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zakonskog zastupnika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9F13C" w14:textId="77777777" w:rsidR="00E96C71" w:rsidRPr="004A02E2" w:rsidRDefault="00E96C71" w:rsidP="00680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D0E8C9" w14:textId="40932B1A" w:rsidR="008A1C27" w:rsidRPr="004A02E2" w:rsidRDefault="008A1C27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E95537" w14:textId="77777777" w:rsidR="009E6E90" w:rsidRPr="004A02E2" w:rsidRDefault="009E6E90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5F4A9E" w14:textId="308CC9E7" w:rsidR="003E407F" w:rsidRPr="004A02E2" w:rsidRDefault="008A1C27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4</w:t>
      </w:r>
      <w:r w:rsidR="002F4847" w:rsidRPr="004A02E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93CA3" w:rsidRPr="004A02E2">
        <w:rPr>
          <w:rFonts w:ascii="Times New Roman" w:hAnsi="Times New Roman" w:cs="Times New Roman"/>
          <w:b/>
          <w:sz w:val="20"/>
          <w:szCs w:val="20"/>
        </w:rPr>
        <w:t>Podaci o bankovnom računu</w:t>
      </w:r>
    </w:p>
    <w:p w14:paraId="5CBE638B" w14:textId="77777777" w:rsidR="003E407F" w:rsidRPr="004A02E2" w:rsidRDefault="003E407F" w:rsidP="00E67AF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FDA4AA" w14:textId="6365362F" w:rsidR="003E407F" w:rsidRPr="004A02E2" w:rsidRDefault="00693CA3" w:rsidP="00E67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 xml:space="preserve">Molim da se </w:t>
      </w:r>
      <w:r w:rsidR="00D73ABC" w:rsidRPr="004A02E2">
        <w:rPr>
          <w:rFonts w:ascii="Times New Roman" w:hAnsi="Times New Roman" w:cs="Times New Roman"/>
          <w:sz w:val="20"/>
          <w:szCs w:val="20"/>
        </w:rPr>
        <w:t>dječ</w:t>
      </w:r>
      <w:r w:rsidR="004A02E2">
        <w:rPr>
          <w:rFonts w:ascii="Times New Roman" w:hAnsi="Times New Roman" w:cs="Times New Roman"/>
          <w:sz w:val="20"/>
          <w:szCs w:val="20"/>
        </w:rPr>
        <w:t>i</w:t>
      </w:r>
      <w:r w:rsidR="00D73ABC" w:rsidRPr="004A02E2">
        <w:rPr>
          <w:rFonts w:ascii="Times New Roman" w:hAnsi="Times New Roman" w:cs="Times New Roman"/>
          <w:sz w:val="20"/>
          <w:szCs w:val="20"/>
        </w:rPr>
        <w:t>ji dodatak</w:t>
      </w:r>
      <w:r w:rsidRPr="004A02E2">
        <w:rPr>
          <w:rFonts w:ascii="Times New Roman" w:hAnsi="Times New Roman" w:cs="Times New Roman"/>
          <w:sz w:val="20"/>
          <w:szCs w:val="20"/>
        </w:rPr>
        <w:t xml:space="preserve"> isplaćuje na sljedeći račun:</w:t>
      </w:r>
    </w:p>
    <w:p w14:paraId="33A2C714" w14:textId="77777777" w:rsidR="00693CA3" w:rsidRPr="004A02E2" w:rsidRDefault="00693CA3" w:rsidP="00E67A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5"/>
        <w:gridCol w:w="5591"/>
      </w:tblGrid>
      <w:tr w:rsidR="00D73ABC" w:rsidRPr="004A02E2" w14:paraId="4E9DB232" w14:textId="77777777" w:rsidTr="00D73ABC">
        <w:trPr>
          <w:trHeight w:val="144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7DF93BC9" w14:textId="572B5C25" w:rsidR="00D73ABC" w:rsidRPr="004A02E2" w:rsidRDefault="00D73ABC" w:rsidP="00693C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Ime i prezime vlasnika računa</w:t>
            </w:r>
          </w:p>
        </w:tc>
        <w:tc>
          <w:tcPr>
            <w:tcW w:w="5591" w:type="dxa"/>
            <w:shd w:val="clear" w:color="auto" w:fill="FFFFFF" w:themeFill="background1"/>
            <w:vAlign w:val="center"/>
          </w:tcPr>
          <w:p w14:paraId="5D778E5F" w14:textId="77777777" w:rsidR="00D73ABC" w:rsidRPr="004A02E2" w:rsidRDefault="00D73ABC" w:rsidP="00D455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3CA3" w:rsidRPr="004A02E2" w14:paraId="15065197" w14:textId="77777777" w:rsidTr="00D73ABC">
        <w:trPr>
          <w:trHeight w:val="144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06BC2263" w14:textId="77777777" w:rsidR="00693CA3" w:rsidRPr="004A02E2" w:rsidRDefault="008E16CD" w:rsidP="00693C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Naziv banke</w:t>
            </w:r>
          </w:p>
        </w:tc>
        <w:tc>
          <w:tcPr>
            <w:tcW w:w="5591" w:type="dxa"/>
            <w:shd w:val="clear" w:color="auto" w:fill="FFFFFF" w:themeFill="background1"/>
            <w:vAlign w:val="center"/>
          </w:tcPr>
          <w:p w14:paraId="7A7FD474" w14:textId="77777777" w:rsidR="00693CA3" w:rsidRPr="004A02E2" w:rsidRDefault="00693CA3" w:rsidP="00D455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3CA3" w:rsidRPr="004A02E2" w14:paraId="04C406F0" w14:textId="77777777" w:rsidTr="00D73ABC">
        <w:trPr>
          <w:trHeight w:val="144"/>
        </w:trPr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2E74D39D" w14:textId="01BBDECA" w:rsidR="00693CA3" w:rsidRPr="004A02E2" w:rsidRDefault="00693CA3" w:rsidP="00693C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Broj transakcijskog računa</w:t>
            </w:r>
            <w:r w:rsidR="00364AE7" w:rsidRPr="004A02E2">
              <w:rPr>
                <w:rFonts w:ascii="Times New Roman" w:hAnsi="Times New Roman" w:cs="Times New Roman"/>
                <w:b/>
                <w:sz w:val="16"/>
                <w:szCs w:val="16"/>
              </w:rPr>
              <w:t>/ Broj partije</w:t>
            </w:r>
          </w:p>
        </w:tc>
        <w:tc>
          <w:tcPr>
            <w:tcW w:w="5591" w:type="dxa"/>
            <w:shd w:val="clear" w:color="auto" w:fill="FFFFFF" w:themeFill="background1"/>
            <w:vAlign w:val="center"/>
          </w:tcPr>
          <w:p w14:paraId="52E70BFF" w14:textId="77777777" w:rsidR="00693CA3" w:rsidRPr="004A02E2" w:rsidRDefault="00693CA3" w:rsidP="00D45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41FF1C" w14:textId="77777777" w:rsidR="00C97827" w:rsidRPr="004A02E2" w:rsidRDefault="00C97827" w:rsidP="00C9782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3216C2" w14:textId="77777777" w:rsidR="00D73ABC" w:rsidRPr="004A02E2" w:rsidRDefault="00D73ABC" w:rsidP="00C97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E47F81" w14:textId="2405D513" w:rsidR="00C97827" w:rsidRPr="004A02E2" w:rsidRDefault="00D73ABC" w:rsidP="00C97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2E2">
        <w:rPr>
          <w:rFonts w:ascii="Times New Roman" w:hAnsi="Times New Roman" w:cs="Times New Roman"/>
          <w:b/>
          <w:sz w:val="20"/>
          <w:szCs w:val="20"/>
        </w:rPr>
        <w:t>5</w:t>
      </w:r>
      <w:r w:rsidR="00C97827" w:rsidRPr="004A02E2">
        <w:rPr>
          <w:rFonts w:ascii="Times New Roman" w:hAnsi="Times New Roman" w:cs="Times New Roman"/>
          <w:b/>
          <w:sz w:val="20"/>
          <w:szCs w:val="20"/>
        </w:rPr>
        <w:t xml:space="preserve">. Izjava </w:t>
      </w:r>
      <w:r w:rsidR="003A4390" w:rsidRPr="004A02E2">
        <w:rPr>
          <w:rFonts w:ascii="Times New Roman" w:hAnsi="Times New Roman" w:cs="Times New Roman"/>
          <w:b/>
          <w:sz w:val="20"/>
          <w:szCs w:val="20"/>
        </w:rPr>
        <w:t>zakonskog zastupnika</w:t>
      </w:r>
    </w:p>
    <w:p w14:paraId="65FC69C1" w14:textId="77777777" w:rsidR="008E16CD" w:rsidRPr="004A02E2" w:rsidRDefault="008E16CD" w:rsidP="00693C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71EE8D" w14:textId="0C114AE3" w:rsidR="00C97827" w:rsidRPr="004A02E2" w:rsidRDefault="002B7EF8" w:rsidP="00C61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>Pod punom materijalno</w:t>
      </w:r>
      <w:r w:rsidR="00756B4A" w:rsidRPr="004A02E2">
        <w:rPr>
          <w:rFonts w:ascii="Times New Roman" w:hAnsi="Times New Roman" w:cs="Times New Roman"/>
          <w:sz w:val="20"/>
          <w:szCs w:val="20"/>
        </w:rPr>
        <w:t>m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 i krivič</w:t>
      </w:r>
      <w:r w:rsidRPr="004A02E2">
        <w:rPr>
          <w:rFonts w:ascii="Times New Roman" w:hAnsi="Times New Roman" w:cs="Times New Roman"/>
          <w:sz w:val="20"/>
          <w:szCs w:val="20"/>
        </w:rPr>
        <w:t xml:space="preserve">nom </w:t>
      </w:r>
      <w:r w:rsidR="00C23295" w:rsidRPr="004A02E2">
        <w:rPr>
          <w:rFonts w:ascii="Times New Roman" w:hAnsi="Times New Roman" w:cs="Times New Roman"/>
          <w:sz w:val="20"/>
          <w:szCs w:val="20"/>
        </w:rPr>
        <w:t xml:space="preserve">odgovornošću </w:t>
      </w:r>
      <w:r w:rsidR="00B62BB1" w:rsidRPr="004A02E2">
        <w:rPr>
          <w:rFonts w:ascii="Times New Roman" w:hAnsi="Times New Roman" w:cs="Times New Roman"/>
          <w:b/>
          <w:sz w:val="20"/>
          <w:szCs w:val="20"/>
        </w:rPr>
        <w:t>i</w:t>
      </w:r>
      <w:r w:rsidR="00756B4A" w:rsidRPr="004A02E2">
        <w:rPr>
          <w:rFonts w:ascii="Times New Roman" w:hAnsi="Times New Roman" w:cs="Times New Roman"/>
          <w:b/>
          <w:sz w:val="20"/>
          <w:szCs w:val="20"/>
        </w:rPr>
        <w:t>zjavljuj</w:t>
      </w:r>
      <w:r w:rsidR="00B62BB1" w:rsidRPr="004A02E2">
        <w:rPr>
          <w:rFonts w:ascii="Times New Roman" w:hAnsi="Times New Roman" w:cs="Times New Roman"/>
          <w:b/>
          <w:sz w:val="20"/>
          <w:szCs w:val="20"/>
        </w:rPr>
        <w:t>e</w:t>
      </w:r>
      <w:r w:rsidR="00756B4A" w:rsidRPr="004A02E2">
        <w:rPr>
          <w:rFonts w:ascii="Times New Roman" w:hAnsi="Times New Roman" w:cs="Times New Roman"/>
          <w:b/>
          <w:sz w:val="20"/>
          <w:szCs w:val="20"/>
        </w:rPr>
        <w:t>m</w:t>
      </w:r>
      <w:r w:rsidR="00C97827" w:rsidRPr="004A02E2">
        <w:rPr>
          <w:rFonts w:ascii="Times New Roman" w:hAnsi="Times New Roman" w:cs="Times New Roman"/>
          <w:sz w:val="20"/>
          <w:szCs w:val="20"/>
        </w:rPr>
        <w:t>:</w:t>
      </w:r>
    </w:p>
    <w:p w14:paraId="70D95E1A" w14:textId="77777777" w:rsidR="00D16261" w:rsidRPr="004A02E2" w:rsidRDefault="00D16261" w:rsidP="00C61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FC0534" w14:textId="3CDCA29C" w:rsidR="00D16261" w:rsidRPr="004A02E2" w:rsidRDefault="00D73ABC" w:rsidP="00AF49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>da s</w:t>
      </w:r>
      <w:r w:rsidR="004F62BB" w:rsidRPr="004A02E2">
        <w:rPr>
          <w:rFonts w:ascii="Times New Roman" w:hAnsi="Times New Roman" w:cs="Times New Roman"/>
          <w:sz w:val="20"/>
          <w:szCs w:val="20"/>
        </w:rPr>
        <w:t>vojim svoje</w:t>
      </w:r>
      <w:r w:rsidR="004C6579" w:rsidRPr="004A02E2">
        <w:rPr>
          <w:rFonts w:ascii="Times New Roman" w:hAnsi="Times New Roman" w:cs="Times New Roman"/>
          <w:sz w:val="20"/>
          <w:szCs w:val="20"/>
        </w:rPr>
        <w:t xml:space="preserve">ručnim potpisom potvrđujem </w:t>
      </w:r>
      <w:r w:rsidR="004F62BB" w:rsidRPr="004A02E2">
        <w:rPr>
          <w:rFonts w:ascii="Times New Roman" w:hAnsi="Times New Roman" w:cs="Times New Roman"/>
          <w:sz w:val="20"/>
          <w:szCs w:val="20"/>
        </w:rPr>
        <w:t>istinitost, potpunost i ta</w:t>
      </w:r>
      <w:r w:rsidRPr="004A02E2">
        <w:rPr>
          <w:rFonts w:ascii="Times New Roman" w:hAnsi="Times New Roman" w:cs="Times New Roman"/>
          <w:sz w:val="20"/>
          <w:szCs w:val="20"/>
        </w:rPr>
        <w:t>čnost</w:t>
      </w:r>
      <w:r w:rsidR="004C6579" w:rsidRPr="004A02E2">
        <w:rPr>
          <w:rFonts w:ascii="Times New Roman" w:hAnsi="Times New Roman" w:cs="Times New Roman"/>
          <w:sz w:val="20"/>
          <w:szCs w:val="20"/>
        </w:rPr>
        <w:t xml:space="preserve"> svi</w:t>
      </w:r>
      <w:r w:rsidRPr="004A02E2">
        <w:rPr>
          <w:rFonts w:ascii="Times New Roman" w:hAnsi="Times New Roman" w:cs="Times New Roman"/>
          <w:sz w:val="20"/>
          <w:szCs w:val="20"/>
        </w:rPr>
        <w:t>h podataka</w:t>
      </w:r>
      <w:r w:rsidR="004C6579" w:rsidRPr="004A02E2">
        <w:rPr>
          <w:rFonts w:ascii="Times New Roman" w:hAnsi="Times New Roman" w:cs="Times New Roman"/>
          <w:sz w:val="20"/>
          <w:szCs w:val="20"/>
        </w:rPr>
        <w:t xml:space="preserve"> navedeni</w:t>
      </w:r>
      <w:r w:rsidRPr="004A02E2">
        <w:rPr>
          <w:rFonts w:ascii="Times New Roman" w:hAnsi="Times New Roman" w:cs="Times New Roman"/>
          <w:sz w:val="20"/>
          <w:szCs w:val="20"/>
        </w:rPr>
        <w:t>h</w:t>
      </w:r>
      <w:r w:rsidR="004C6579" w:rsidRPr="004A02E2">
        <w:rPr>
          <w:rFonts w:ascii="Times New Roman" w:hAnsi="Times New Roman" w:cs="Times New Roman"/>
          <w:sz w:val="20"/>
          <w:szCs w:val="20"/>
        </w:rPr>
        <w:t xml:space="preserve"> u ovom Obrascu zahtjeva za priznavanje </w:t>
      </w:r>
      <w:r w:rsidRPr="004A02E2">
        <w:rPr>
          <w:rFonts w:ascii="Times New Roman" w:hAnsi="Times New Roman" w:cs="Times New Roman"/>
          <w:sz w:val="20"/>
          <w:szCs w:val="20"/>
        </w:rPr>
        <w:t>prava na dječ</w:t>
      </w:r>
      <w:r w:rsidR="004A02E2">
        <w:rPr>
          <w:rFonts w:ascii="Times New Roman" w:hAnsi="Times New Roman" w:cs="Times New Roman"/>
          <w:sz w:val="20"/>
          <w:szCs w:val="20"/>
        </w:rPr>
        <w:t>i</w:t>
      </w:r>
      <w:r w:rsidRPr="004A02E2">
        <w:rPr>
          <w:rFonts w:ascii="Times New Roman" w:hAnsi="Times New Roman" w:cs="Times New Roman"/>
          <w:sz w:val="20"/>
          <w:szCs w:val="20"/>
        </w:rPr>
        <w:t>ji dodatak</w:t>
      </w:r>
      <w:r w:rsidR="00A1667A" w:rsidRPr="004A02E2">
        <w:rPr>
          <w:rFonts w:ascii="Times New Roman" w:hAnsi="Times New Roman" w:cs="Times New Roman"/>
          <w:sz w:val="20"/>
          <w:szCs w:val="20"/>
        </w:rPr>
        <w:t>;</w:t>
      </w:r>
    </w:p>
    <w:p w14:paraId="18888D7C" w14:textId="5F2EAFF8" w:rsidR="00C97827" w:rsidRPr="004A02E2" w:rsidRDefault="00D73ABC" w:rsidP="00AF49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>da sam u</w:t>
      </w:r>
      <w:r w:rsidR="00693CA3" w:rsidRPr="004A02E2">
        <w:rPr>
          <w:rFonts w:ascii="Times New Roman" w:hAnsi="Times New Roman" w:cs="Times New Roman"/>
          <w:sz w:val="20"/>
          <w:szCs w:val="20"/>
        </w:rPr>
        <w:t>poznat/a da zbog neistinitih podataka mogu snositi zakonske i druge posljedice</w:t>
      </w:r>
      <w:r w:rsidR="004C6579" w:rsidRPr="004A02E2">
        <w:rPr>
          <w:rFonts w:ascii="Times New Roman" w:hAnsi="Times New Roman" w:cs="Times New Roman"/>
          <w:sz w:val="20"/>
          <w:szCs w:val="20"/>
        </w:rPr>
        <w:t>,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 </w:t>
      </w:r>
      <w:r w:rsidR="004C6579" w:rsidRPr="004A02E2">
        <w:rPr>
          <w:rFonts w:ascii="Times New Roman" w:hAnsi="Times New Roman" w:cs="Times New Roman"/>
          <w:sz w:val="20"/>
          <w:szCs w:val="20"/>
        </w:rPr>
        <w:t>te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 </w:t>
      </w:r>
      <w:r w:rsidR="00DB1AFC" w:rsidRPr="004A02E2">
        <w:rPr>
          <w:rFonts w:ascii="Times New Roman" w:hAnsi="Times New Roman" w:cs="Times New Roman"/>
          <w:sz w:val="20"/>
          <w:szCs w:val="20"/>
        </w:rPr>
        <w:t xml:space="preserve">da </w:t>
      </w:r>
      <w:r w:rsidR="00693CA3" w:rsidRPr="004A02E2">
        <w:rPr>
          <w:rFonts w:ascii="Times New Roman" w:hAnsi="Times New Roman" w:cs="Times New Roman"/>
          <w:sz w:val="20"/>
          <w:szCs w:val="20"/>
        </w:rPr>
        <w:t>sam duža</w:t>
      </w:r>
      <w:r w:rsidR="004F62BB" w:rsidRPr="004A02E2">
        <w:rPr>
          <w:rFonts w:ascii="Times New Roman" w:hAnsi="Times New Roman" w:cs="Times New Roman"/>
          <w:sz w:val="20"/>
          <w:szCs w:val="20"/>
        </w:rPr>
        <w:t>n/na o svim promjenama koje uti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ču na ostvarivanje prava </w:t>
      </w:r>
      <w:r w:rsidRPr="004A02E2">
        <w:rPr>
          <w:rFonts w:ascii="Times New Roman" w:hAnsi="Times New Roman" w:cs="Times New Roman"/>
          <w:sz w:val="20"/>
          <w:szCs w:val="20"/>
        </w:rPr>
        <w:t>na dječ</w:t>
      </w:r>
      <w:r w:rsidR="004A02E2">
        <w:rPr>
          <w:rFonts w:ascii="Times New Roman" w:hAnsi="Times New Roman" w:cs="Times New Roman"/>
          <w:sz w:val="20"/>
          <w:szCs w:val="20"/>
        </w:rPr>
        <w:t>i</w:t>
      </w:r>
      <w:r w:rsidRPr="004A02E2">
        <w:rPr>
          <w:rFonts w:ascii="Times New Roman" w:hAnsi="Times New Roman" w:cs="Times New Roman"/>
          <w:sz w:val="20"/>
          <w:szCs w:val="20"/>
        </w:rPr>
        <w:t xml:space="preserve">ji dodatak 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odmah izvijestiti ovaj </w:t>
      </w:r>
      <w:r w:rsidRPr="004A02E2">
        <w:rPr>
          <w:rFonts w:ascii="Times New Roman" w:hAnsi="Times New Roman" w:cs="Times New Roman"/>
          <w:sz w:val="20"/>
          <w:szCs w:val="20"/>
        </w:rPr>
        <w:t>c</w:t>
      </w:r>
      <w:r w:rsidR="00693CA3" w:rsidRPr="004A02E2">
        <w:rPr>
          <w:rFonts w:ascii="Times New Roman" w:hAnsi="Times New Roman" w:cs="Times New Roman"/>
          <w:sz w:val="20"/>
          <w:szCs w:val="20"/>
        </w:rPr>
        <w:t>entar</w:t>
      </w:r>
      <w:r w:rsidRPr="004A02E2">
        <w:rPr>
          <w:rFonts w:ascii="Times New Roman" w:hAnsi="Times New Roman" w:cs="Times New Roman"/>
          <w:sz w:val="20"/>
          <w:szCs w:val="20"/>
        </w:rPr>
        <w:t xml:space="preserve"> za socijaln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i rad, odnosno </w:t>
      </w:r>
      <w:r w:rsidR="004A02E2">
        <w:rPr>
          <w:rFonts w:ascii="Times New Roman" w:hAnsi="Times New Roman" w:cs="Times New Roman"/>
          <w:sz w:val="20"/>
          <w:szCs w:val="20"/>
        </w:rPr>
        <w:t>općinsku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 službu socijalne zaštite</w:t>
      </w:r>
      <w:r w:rsidR="00C97827" w:rsidRPr="004A02E2">
        <w:rPr>
          <w:rFonts w:ascii="Times New Roman" w:hAnsi="Times New Roman" w:cs="Times New Roman"/>
          <w:sz w:val="20"/>
          <w:szCs w:val="20"/>
        </w:rPr>
        <w:t>;</w:t>
      </w:r>
    </w:p>
    <w:p w14:paraId="0A63EC98" w14:textId="077EC665" w:rsidR="004C6579" w:rsidRPr="004A02E2" w:rsidRDefault="00D73ABC" w:rsidP="00AF49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 xml:space="preserve">da sam </w:t>
      </w:r>
      <w:r w:rsidR="00C97827" w:rsidRPr="004A02E2">
        <w:rPr>
          <w:rFonts w:ascii="Times New Roman" w:hAnsi="Times New Roman" w:cs="Times New Roman"/>
          <w:sz w:val="20"/>
          <w:szCs w:val="20"/>
        </w:rPr>
        <w:t>s</w:t>
      </w:r>
      <w:r w:rsidR="004F62BB" w:rsidRPr="004A02E2">
        <w:rPr>
          <w:rFonts w:ascii="Times New Roman" w:hAnsi="Times New Roman" w:cs="Times New Roman"/>
          <w:sz w:val="20"/>
          <w:szCs w:val="20"/>
        </w:rPr>
        <w:t>a</w:t>
      </w:r>
      <w:r w:rsidR="00693CA3" w:rsidRPr="004A02E2">
        <w:rPr>
          <w:rFonts w:ascii="Times New Roman" w:hAnsi="Times New Roman" w:cs="Times New Roman"/>
          <w:sz w:val="20"/>
          <w:szCs w:val="20"/>
        </w:rPr>
        <w:t>glasan/na da se informacije koje sam pružio/la koriste u postupku rješavanja zahtjeva</w:t>
      </w:r>
      <w:r w:rsidRPr="004A02E2">
        <w:rPr>
          <w:rFonts w:ascii="Times New Roman" w:hAnsi="Times New Roman" w:cs="Times New Roman"/>
          <w:sz w:val="20"/>
          <w:szCs w:val="20"/>
        </w:rPr>
        <w:t xml:space="preserve"> za priznavanje prava na dječ</w:t>
      </w:r>
      <w:r w:rsidR="004A02E2">
        <w:rPr>
          <w:rFonts w:ascii="Times New Roman" w:hAnsi="Times New Roman" w:cs="Times New Roman"/>
          <w:sz w:val="20"/>
          <w:szCs w:val="20"/>
        </w:rPr>
        <w:t>i</w:t>
      </w:r>
      <w:r w:rsidRPr="004A02E2">
        <w:rPr>
          <w:rFonts w:ascii="Times New Roman" w:hAnsi="Times New Roman" w:cs="Times New Roman"/>
          <w:sz w:val="20"/>
          <w:szCs w:val="20"/>
        </w:rPr>
        <w:t>ji dodatak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, te </w:t>
      </w:r>
      <w:r w:rsidRPr="004A02E2">
        <w:rPr>
          <w:rFonts w:ascii="Times New Roman" w:hAnsi="Times New Roman" w:cs="Times New Roman"/>
          <w:sz w:val="20"/>
          <w:szCs w:val="20"/>
        </w:rPr>
        <w:t xml:space="preserve">da 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ovlašćujem 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ovaj centar za socijalni rad, odnosno </w:t>
      </w:r>
      <w:r w:rsidR="004A02E2">
        <w:rPr>
          <w:rFonts w:ascii="Times New Roman" w:hAnsi="Times New Roman" w:cs="Times New Roman"/>
          <w:sz w:val="20"/>
          <w:szCs w:val="20"/>
        </w:rPr>
        <w:t>općinsku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 službu socijalne zaštite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 da iste ima pravo provjeravati, obrađivati, čuvati i koristiti za druge svrhe u djelokrugu njegovog rada ili ministarstva</w:t>
      </w:r>
      <w:r w:rsidR="004F62BB" w:rsidRPr="004A02E2">
        <w:rPr>
          <w:rFonts w:ascii="Times New Roman" w:hAnsi="Times New Roman" w:cs="Times New Roman"/>
          <w:sz w:val="20"/>
          <w:szCs w:val="20"/>
        </w:rPr>
        <w:t xml:space="preserve"> nadležnog za poslove socijalne zaštite</w:t>
      </w:r>
      <w:r w:rsidR="00693CA3" w:rsidRPr="004A02E2">
        <w:rPr>
          <w:rFonts w:ascii="Times New Roman" w:hAnsi="Times New Roman" w:cs="Times New Roman"/>
          <w:sz w:val="20"/>
          <w:szCs w:val="20"/>
        </w:rPr>
        <w:t>, te</w:t>
      </w:r>
      <w:r w:rsidR="00ED7C74" w:rsidRPr="004A02E2">
        <w:rPr>
          <w:rFonts w:ascii="Times New Roman" w:hAnsi="Times New Roman" w:cs="Times New Roman"/>
          <w:sz w:val="20"/>
          <w:szCs w:val="20"/>
        </w:rPr>
        <w:t xml:space="preserve"> ih,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 prema potrebi</w:t>
      </w:r>
      <w:r w:rsidR="00ED7C74" w:rsidRPr="004A02E2">
        <w:rPr>
          <w:rFonts w:ascii="Times New Roman" w:hAnsi="Times New Roman" w:cs="Times New Roman"/>
          <w:sz w:val="20"/>
          <w:szCs w:val="20"/>
        </w:rPr>
        <w:t>,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 </w:t>
      </w:r>
      <w:r w:rsidR="00ED7C74" w:rsidRPr="004A02E2">
        <w:rPr>
          <w:rFonts w:ascii="Times New Roman" w:hAnsi="Times New Roman" w:cs="Times New Roman"/>
          <w:sz w:val="20"/>
          <w:szCs w:val="20"/>
        </w:rPr>
        <w:t>ustup</w:t>
      </w:r>
      <w:r w:rsidR="004F62BB" w:rsidRPr="004A02E2">
        <w:rPr>
          <w:rFonts w:ascii="Times New Roman" w:hAnsi="Times New Roman" w:cs="Times New Roman"/>
          <w:sz w:val="20"/>
          <w:szCs w:val="20"/>
        </w:rPr>
        <w:t>ati i drugim državnim organ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ima </w:t>
      </w:r>
      <w:r w:rsidR="004F62BB" w:rsidRPr="004A02E2">
        <w:rPr>
          <w:rFonts w:ascii="Times New Roman" w:hAnsi="Times New Roman" w:cs="Times New Roman"/>
          <w:sz w:val="20"/>
          <w:szCs w:val="20"/>
        </w:rPr>
        <w:t>u skladu sa</w:t>
      </w:r>
      <w:r w:rsidR="00693CA3" w:rsidRPr="004A02E2">
        <w:rPr>
          <w:rFonts w:ascii="Times New Roman" w:hAnsi="Times New Roman" w:cs="Times New Roman"/>
          <w:sz w:val="20"/>
          <w:szCs w:val="20"/>
        </w:rPr>
        <w:t xml:space="preserve"> zakon</w:t>
      </w:r>
      <w:r w:rsidR="004F62BB" w:rsidRPr="004A02E2">
        <w:rPr>
          <w:rFonts w:ascii="Times New Roman" w:hAnsi="Times New Roman" w:cs="Times New Roman"/>
          <w:sz w:val="20"/>
          <w:szCs w:val="20"/>
        </w:rPr>
        <w:t>om</w:t>
      </w:r>
      <w:r w:rsidR="00DB1AFC" w:rsidRPr="004A02E2">
        <w:rPr>
          <w:rFonts w:ascii="Times New Roman" w:hAnsi="Times New Roman" w:cs="Times New Roman"/>
          <w:sz w:val="20"/>
          <w:szCs w:val="20"/>
        </w:rPr>
        <w:t>.</w:t>
      </w:r>
    </w:p>
    <w:p w14:paraId="68423C5A" w14:textId="77777777" w:rsidR="00AF4983" w:rsidRPr="004A02E2" w:rsidRDefault="00AF4983" w:rsidP="00AF4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B031A" w14:textId="77777777" w:rsidR="00F4416F" w:rsidRPr="004A02E2" w:rsidRDefault="00F4416F" w:rsidP="00C978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92C114" w14:textId="77777777" w:rsidR="00A1667A" w:rsidRPr="004A02E2" w:rsidRDefault="00A1667A" w:rsidP="00C978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1667A" w:rsidRPr="004A02E2" w:rsidSect="00364AE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5" w:left="1417" w:header="708" w:footer="708" w:gutter="0"/>
          <w:cols w:space="708"/>
          <w:titlePg/>
          <w:docGrid w:linePitch="360"/>
        </w:sectPr>
      </w:pPr>
    </w:p>
    <w:p w14:paraId="75F2A221" w14:textId="258DCD9C" w:rsidR="00F4416F" w:rsidRPr="004A02E2" w:rsidRDefault="00C97827" w:rsidP="00F441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>(Datum podnošenja zahtjeva)</w:t>
      </w:r>
    </w:p>
    <w:p w14:paraId="7842C9A4" w14:textId="77777777" w:rsidR="003E407F" w:rsidRPr="004A02E2" w:rsidRDefault="003E407F" w:rsidP="00F441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2E2">
        <w:rPr>
          <w:rFonts w:ascii="Times New Roman" w:hAnsi="Times New Roman" w:cs="Times New Roman"/>
          <w:sz w:val="20"/>
          <w:szCs w:val="20"/>
        </w:rPr>
        <w:t>_______________</w:t>
      </w:r>
      <w:r w:rsidR="00F4416F" w:rsidRPr="004A02E2">
        <w:rPr>
          <w:rFonts w:ascii="Times New Roman" w:hAnsi="Times New Roman" w:cs="Times New Roman"/>
          <w:sz w:val="20"/>
          <w:szCs w:val="20"/>
        </w:rPr>
        <w:t>______________</w:t>
      </w:r>
      <w:r w:rsidRPr="004A02E2">
        <w:rPr>
          <w:rFonts w:ascii="Times New Roman" w:hAnsi="Times New Roman" w:cs="Times New Roman"/>
          <w:sz w:val="20"/>
          <w:szCs w:val="20"/>
        </w:rPr>
        <w:t>______</w:t>
      </w:r>
      <w:r w:rsidR="00675DA4" w:rsidRPr="004A02E2">
        <w:rPr>
          <w:rFonts w:ascii="Times New Roman" w:hAnsi="Times New Roman" w:cs="Times New Roman"/>
          <w:sz w:val="20"/>
          <w:szCs w:val="20"/>
        </w:rPr>
        <w:t>__</w:t>
      </w:r>
    </w:p>
    <w:p w14:paraId="5F8DDEE6" w14:textId="595D3721" w:rsidR="00AF4983" w:rsidRPr="004A02E2" w:rsidRDefault="004F62BB" w:rsidP="00F441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AF4983" w:rsidRPr="004A02E2" w:rsidSect="00AF498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4A02E2">
        <w:rPr>
          <w:rFonts w:ascii="Times New Roman" w:hAnsi="Times New Roman" w:cs="Times New Roman"/>
          <w:sz w:val="20"/>
          <w:szCs w:val="20"/>
        </w:rPr>
        <w:t>(Svojeručan</w:t>
      </w:r>
      <w:r w:rsidR="00F4416F" w:rsidRPr="004A02E2">
        <w:rPr>
          <w:rFonts w:ascii="Times New Roman" w:hAnsi="Times New Roman" w:cs="Times New Roman"/>
          <w:sz w:val="20"/>
          <w:szCs w:val="20"/>
        </w:rPr>
        <w:t xml:space="preserve"> potpis </w:t>
      </w:r>
      <w:r w:rsidR="003A4390" w:rsidRPr="004A02E2">
        <w:rPr>
          <w:rFonts w:ascii="Times New Roman" w:hAnsi="Times New Roman" w:cs="Times New Roman"/>
          <w:sz w:val="20"/>
          <w:szCs w:val="20"/>
        </w:rPr>
        <w:t>zakonskog zastupnika</w:t>
      </w:r>
      <w:r w:rsidR="00F4416F" w:rsidRPr="004A02E2">
        <w:rPr>
          <w:rFonts w:ascii="Times New Roman" w:hAnsi="Times New Roman" w:cs="Times New Roman"/>
          <w:sz w:val="20"/>
          <w:szCs w:val="20"/>
        </w:rPr>
        <w:t>)</w:t>
      </w:r>
    </w:p>
    <w:p w14:paraId="353E89F2" w14:textId="69F7B955" w:rsidR="00F4416F" w:rsidRPr="004A02E2" w:rsidRDefault="00F4416F" w:rsidP="00F441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4416F" w:rsidRPr="004A02E2" w:rsidSect="00F4416F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A07F" w14:textId="77777777" w:rsidR="00C40F76" w:rsidRDefault="00C40F76" w:rsidP="00E875BE">
      <w:pPr>
        <w:spacing w:after="0" w:line="240" w:lineRule="auto"/>
      </w:pPr>
      <w:r>
        <w:separator/>
      </w:r>
    </w:p>
  </w:endnote>
  <w:endnote w:type="continuationSeparator" w:id="0">
    <w:p w14:paraId="6CFB051B" w14:textId="77777777" w:rsidR="00C40F76" w:rsidRDefault="00C40F76" w:rsidP="00E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E2F2" w14:textId="33F2A8C6" w:rsidR="00352A99" w:rsidRDefault="00352A99">
    <w:pPr>
      <w:pStyle w:val="Footer"/>
      <w:pBdr>
        <w:bottom w:val="single" w:sz="12" w:space="1" w:color="auto"/>
      </w:pBdr>
      <w:jc w:val="right"/>
    </w:pPr>
  </w:p>
  <w:p w14:paraId="60844F34" w14:textId="6A212C69" w:rsidR="00352A99" w:rsidRPr="00E930C6" w:rsidRDefault="008058D3" w:rsidP="0097322A">
    <w:pPr>
      <w:pStyle w:val="Footer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FBIH-DD</w:t>
    </w:r>
    <w:r w:rsidR="00CE25C7">
      <w:rPr>
        <w:rFonts w:ascii="Times New Roman" w:hAnsi="Times New Roman" w:cs="Times New Roman"/>
        <w:sz w:val="20"/>
        <w:szCs w:val="20"/>
      </w:rPr>
      <w:t xml:space="preserve">: </w:t>
    </w:r>
    <w:r w:rsidR="00991F3E" w:rsidRPr="00991F3E">
      <w:rPr>
        <w:rFonts w:ascii="Times New Roman" w:hAnsi="Times New Roman" w:cs="Times New Roman"/>
        <w:sz w:val="20"/>
        <w:szCs w:val="20"/>
      </w:rPr>
      <w:t>Zahtjev za priznavanje prava na dječ</w:t>
    </w:r>
    <w:r w:rsidR="004A02E2">
      <w:rPr>
        <w:rFonts w:ascii="Times New Roman" w:hAnsi="Times New Roman" w:cs="Times New Roman"/>
        <w:sz w:val="20"/>
        <w:szCs w:val="20"/>
      </w:rPr>
      <w:t>i</w:t>
    </w:r>
    <w:r w:rsidR="00991F3E" w:rsidRPr="00991F3E">
      <w:rPr>
        <w:rFonts w:ascii="Times New Roman" w:hAnsi="Times New Roman" w:cs="Times New Roman"/>
        <w:sz w:val="20"/>
        <w:szCs w:val="20"/>
      </w:rPr>
      <w:t>ji dodatak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A454" w14:textId="77777777" w:rsidR="00E930C6" w:rsidRDefault="00E930C6" w:rsidP="00E930C6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24F40C60" w14:textId="2BA98D10" w:rsidR="00E930C6" w:rsidRPr="00E930C6" w:rsidRDefault="00CA59D6" w:rsidP="00E930C6">
    <w:pPr>
      <w:pStyle w:val="Footer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FBIH-DD</w:t>
    </w:r>
    <w:r w:rsidR="00CE25C7">
      <w:rPr>
        <w:rFonts w:ascii="Times New Roman" w:hAnsi="Times New Roman" w:cs="Times New Roman"/>
        <w:sz w:val="20"/>
        <w:szCs w:val="20"/>
      </w:rPr>
      <w:t xml:space="preserve">: </w:t>
    </w:r>
    <w:r w:rsidR="00991F3E" w:rsidRPr="00991F3E">
      <w:rPr>
        <w:rFonts w:ascii="Times New Roman" w:hAnsi="Times New Roman" w:cs="Times New Roman"/>
        <w:sz w:val="20"/>
        <w:szCs w:val="20"/>
      </w:rPr>
      <w:t>Zahtjev za priznavanje prava na dječ</w:t>
    </w:r>
    <w:r w:rsidR="004A02E2">
      <w:rPr>
        <w:rFonts w:ascii="Times New Roman" w:hAnsi="Times New Roman" w:cs="Times New Roman"/>
        <w:sz w:val="20"/>
        <w:szCs w:val="20"/>
      </w:rPr>
      <w:t>i</w:t>
    </w:r>
    <w:r w:rsidR="00991F3E" w:rsidRPr="00991F3E">
      <w:rPr>
        <w:rFonts w:ascii="Times New Roman" w:hAnsi="Times New Roman" w:cs="Times New Roman"/>
        <w:sz w:val="20"/>
        <w:szCs w:val="20"/>
      </w:rPr>
      <w:t>ji dodatak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A283" w14:textId="77777777" w:rsidR="00C40F76" w:rsidRDefault="00C40F76" w:rsidP="00E875BE">
      <w:pPr>
        <w:spacing w:after="0" w:line="240" w:lineRule="auto"/>
      </w:pPr>
      <w:r>
        <w:separator/>
      </w:r>
    </w:p>
  </w:footnote>
  <w:footnote w:type="continuationSeparator" w:id="0">
    <w:p w14:paraId="381B3E36" w14:textId="77777777" w:rsidR="00C40F76" w:rsidRDefault="00C40F76" w:rsidP="00E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825" w14:textId="19E45670" w:rsidR="00E875BE" w:rsidRPr="008C4BF0" w:rsidRDefault="00E875BE">
    <w:pPr>
      <w:pStyle w:val="Header"/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BF0">
      <w:rPr>
        <w:rFonts w:ascii="Times New Roman" w:hAnsi="Times New Roman" w:cs="Times New Roman"/>
        <w:sz w:val="20"/>
        <w:szCs w:val="20"/>
      </w:rPr>
      <w:t>BOSNA I HERCEGOVINA</w:t>
    </w:r>
    <w:r w:rsidR="00AE43AA" w:rsidRPr="008C4BF0">
      <w:rPr>
        <w:rFonts w:ascii="Times New Roman" w:hAnsi="Times New Roman" w:cs="Times New Roman"/>
        <w:sz w:val="20"/>
        <w:szCs w:val="20"/>
      </w:rPr>
      <w:tab/>
    </w:r>
    <w:r w:rsidR="008058D3">
      <w:rPr>
        <w:rFonts w:ascii="Times New Roman" w:hAnsi="Times New Roman" w:cs="Times New Roman"/>
        <w:sz w:val="20"/>
        <w:szCs w:val="20"/>
      </w:rPr>
      <w:t>Obrazac FBIH-DD</w:t>
    </w:r>
  </w:p>
  <w:p w14:paraId="50FC2F14" w14:textId="77777777" w:rsidR="00E875BE" w:rsidRPr="00D21260" w:rsidRDefault="00E875BE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</w:rPr>
    </w:pPr>
    <w:r w:rsidRPr="008C4BF0">
      <w:rPr>
        <w:rFonts w:ascii="Times New Roman" w:hAnsi="Times New Roman" w:cs="Times New Roman"/>
        <w:b/>
        <w:sz w:val="20"/>
        <w:szCs w:val="20"/>
      </w:rPr>
      <w:tab/>
      <w:t>FEDERACIJA BOSNE I HERCEGOVINE</w:t>
    </w:r>
    <w:r w:rsidR="00521DA4" w:rsidRPr="00D21260">
      <w:rPr>
        <w:rFonts w:ascii="Times New Roman" w:hAnsi="Times New Roman" w:cs="Times New Roman"/>
        <w:b/>
      </w:rPr>
      <w:tab/>
    </w:r>
  </w:p>
  <w:p w14:paraId="75A6F1B9" w14:textId="77777777" w:rsidR="00E875BE" w:rsidRDefault="00E875BE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482F" w14:textId="0EE72976" w:rsidR="00790B94" w:rsidRPr="008C4BF0" w:rsidRDefault="00790B94">
    <w:pPr>
      <w:pStyle w:val="Header"/>
      <w:rPr>
        <w:rFonts w:ascii="Times New Roman" w:hAnsi="Times New Roman" w:cs="Times New Roman"/>
        <w:sz w:val="20"/>
        <w:szCs w:val="20"/>
      </w:rPr>
    </w:pPr>
    <w:r w:rsidRPr="008C4BF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C4BF0">
      <w:rPr>
        <w:rFonts w:ascii="Times New Roman" w:hAnsi="Times New Roman" w:cs="Times New Roman"/>
        <w:sz w:val="20"/>
        <w:szCs w:val="20"/>
      </w:rPr>
      <w:t>BOSNA I HERCEGOVINA</w:t>
    </w:r>
    <w:r w:rsidR="00AE43AA" w:rsidRPr="008C4BF0">
      <w:rPr>
        <w:rFonts w:ascii="Times New Roman" w:hAnsi="Times New Roman" w:cs="Times New Roman"/>
        <w:sz w:val="20"/>
        <w:szCs w:val="20"/>
      </w:rPr>
      <w:tab/>
    </w:r>
    <w:r w:rsidR="00CE25C7">
      <w:rPr>
        <w:rFonts w:ascii="Times New Roman" w:hAnsi="Times New Roman" w:cs="Times New Roman"/>
        <w:sz w:val="20"/>
        <w:szCs w:val="20"/>
      </w:rPr>
      <w:t xml:space="preserve">Obrazac </w:t>
    </w:r>
    <w:r w:rsidR="00CA59D6">
      <w:rPr>
        <w:rFonts w:ascii="Times New Roman" w:hAnsi="Times New Roman" w:cs="Times New Roman"/>
        <w:sz w:val="20"/>
        <w:szCs w:val="20"/>
      </w:rPr>
      <w:t>FBIH-</w:t>
    </w:r>
    <w:r w:rsidR="00991F3E">
      <w:rPr>
        <w:rFonts w:ascii="Times New Roman" w:hAnsi="Times New Roman" w:cs="Times New Roman"/>
        <w:sz w:val="20"/>
        <w:szCs w:val="20"/>
      </w:rPr>
      <w:t>DD</w:t>
    </w:r>
  </w:p>
  <w:p w14:paraId="0CB229D7" w14:textId="77777777" w:rsidR="00790B94" w:rsidRPr="00D21260" w:rsidRDefault="00790B94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2"/>
        <w:szCs w:val="22"/>
      </w:rPr>
    </w:pPr>
    <w:r w:rsidRPr="008C4BF0">
      <w:rPr>
        <w:rFonts w:ascii="Times New Roman" w:hAnsi="Times New Roman" w:cs="Times New Roman"/>
        <w:b/>
        <w:sz w:val="20"/>
        <w:szCs w:val="20"/>
      </w:rPr>
      <w:tab/>
      <w:t>FEDERACIJA BOSNE I HERCEGOVINE</w:t>
    </w:r>
    <w:r w:rsidR="00521DA4" w:rsidRPr="00D21260">
      <w:rPr>
        <w:rFonts w:ascii="Times New Roman" w:hAnsi="Times New Roman" w:cs="Times New Roman"/>
        <w:b/>
        <w:sz w:val="22"/>
        <w:szCs w:val="22"/>
      </w:rPr>
      <w:tab/>
    </w:r>
  </w:p>
  <w:p w14:paraId="29FBCCD6" w14:textId="77777777" w:rsidR="00352A99" w:rsidRPr="00790B94" w:rsidRDefault="00790B94">
    <w:pPr>
      <w:pStyle w:val="Header"/>
      <w:rPr>
        <w:rFonts w:ascii="Times New Roman" w:hAnsi="Times New Roman" w:cs="Times New Roman"/>
        <w:b/>
      </w:rPr>
    </w:pPr>
    <w:r w:rsidRPr="00790B94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27F75AEE"/>
    <w:multiLevelType w:val="hybridMultilevel"/>
    <w:tmpl w:val="7836426C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6E4"/>
    <w:multiLevelType w:val="hybridMultilevel"/>
    <w:tmpl w:val="30E07060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46C4"/>
    <w:multiLevelType w:val="hybridMultilevel"/>
    <w:tmpl w:val="C6901806"/>
    <w:lvl w:ilvl="0" w:tplc="E70410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4837"/>
    <w:multiLevelType w:val="hybridMultilevel"/>
    <w:tmpl w:val="4784EEB2"/>
    <w:lvl w:ilvl="0" w:tplc="715E950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630A"/>
    <w:multiLevelType w:val="hybridMultilevel"/>
    <w:tmpl w:val="A750249E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2620"/>
    <w:multiLevelType w:val="hybridMultilevel"/>
    <w:tmpl w:val="CA42C21C"/>
    <w:lvl w:ilvl="0" w:tplc="FA287F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05007">
    <w:abstractNumId w:val="5"/>
  </w:num>
  <w:num w:numId="2" w16cid:durableId="2032337106">
    <w:abstractNumId w:val="0"/>
  </w:num>
  <w:num w:numId="3" w16cid:durableId="1238127801">
    <w:abstractNumId w:val="4"/>
  </w:num>
  <w:num w:numId="4" w16cid:durableId="681738004">
    <w:abstractNumId w:val="2"/>
  </w:num>
  <w:num w:numId="5" w16cid:durableId="1151214346">
    <w:abstractNumId w:val="1"/>
  </w:num>
  <w:num w:numId="6" w16cid:durableId="59686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A8"/>
    <w:rsid w:val="00023535"/>
    <w:rsid w:val="00033C11"/>
    <w:rsid w:val="000347E7"/>
    <w:rsid w:val="00035C1E"/>
    <w:rsid w:val="00053B7E"/>
    <w:rsid w:val="00081C2E"/>
    <w:rsid w:val="00097D96"/>
    <w:rsid w:val="000A6A78"/>
    <w:rsid w:val="00103213"/>
    <w:rsid w:val="00153BA3"/>
    <w:rsid w:val="00174F7C"/>
    <w:rsid w:val="001A4A15"/>
    <w:rsid w:val="001B5118"/>
    <w:rsid w:val="001E759E"/>
    <w:rsid w:val="002025AC"/>
    <w:rsid w:val="002077C2"/>
    <w:rsid w:val="002159C6"/>
    <w:rsid w:val="00216051"/>
    <w:rsid w:val="00217E9D"/>
    <w:rsid w:val="00226D0D"/>
    <w:rsid w:val="00241CC0"/>
    <w:rsid w:val="00247355"/>
    <w:rsid w:val="00251C2C"/>
    <w:rsid w:val="00257DD3"/>
    <w:rsid w:val="00295BDE"/>
    <w:rsid w:val="002A46A7"/>
    <w:rsid w:val="002B5B02"/>
    <w:rsid w:val="002B7EF8"/>
    <w:rsid w:val="002F4847"/>
    <w:rsid w:val="00317A4A"/>
    <w:rsid w:val="00352A99"/>
    <w:rsid w:val="00354B88"/>
    <w:rsid w:val="0035624D"/>
    <w:rsid w:val="00364AE7"/>
    <w:rsid w:val="00367F6B"/>
    <w:rsid w:val="00372E97"/>
    <w:rsid w:val="003A4390"/>
    <w:rsid w:val="003A50DC"/>
    <w:rsid w:val="003B53B1"/>
    <w:rsid w:val="003E407F"/>
    <w:rsid w:val="00442FB2"/>
    <w:rsid w:val="00446AD4"/>
    <w:rsid w:val="004567B1"/>
    <w:rsid w:val="00465573"/>
    <w:rsid w:val="004A02E2"/>
    <w:rsid w:val="004A67FB"/>
    <w:rsid w:val="004B72DC"/>
    <w:rsid w:val="004C1DAE"/>
    <w:rsid w:val="004C6579"/>
    <w:rsid w:val="004E18E1"/>
    <w:rsid w:val="004E4ED6"/>
    <w:rsid w:val="004F62BB"/>
    <w:rsid w:val="005041F6"/>
    <w:rsid w:val="00521DA4"/>
    <w:rsid w:val="005423F6"/>
    <w:rsid w:val="00543E3B"/>
    <w:rsid w:val="0055435C"/>
    <w:rsid w:val="005D6018"/>
    <w:rsid w:val="005E550A"/>
    <w:rsid w:val="005F3EE7"/>
    <w:rsid w:val="0062789B"/>
    <w:rsid w:val="006613E4"/>
    <w:rsid w:val="00671E06"/>
    <w:rsid w:val="00675DA4"/>
    <w:rsid w:val="00676447"/>
    <w:rsid w:val="0068156A"/>
    <w:rsid w:val="0068687F"/>
    <w:rsid w:val="00693CA3"/>
    <w:rsid w:val="006A2F6B"/>
    <w:rsid w:val="006A4624"/>
    <w:rsid w:val="006B5598"/>
    <w:rsid w:val="006B7E35"/>
    <w:rsid w:val="006E243F"/>
    <w:rsid w:val="006F4D55"/>
    <w:rsid w:val="006F5584"/>
    <w:rsid w:val="00756B4A"/>
    <w:rsid w:val="00762B1F"/>
    <w:rsid w:val="0076513E"/>
    <w:rsid w:val="0077731E"/>
    <w:rsid w:val="00790B94"/>
    <w:rsid w:val="007C34DB"/>
    <w:rsid w:val="007D04CA"/>
    <w:rsid w:val="007D71A8"/>
    <w:rsid w:val="007F1C13"/>
    <w:rsid w:val="007F571E"/>
    <w:rsid w:val="008058D3"/>
    <w:rsid w:val="00805FF3"/>
    <w:rsid w:val="00836A85"/>
    <w:rsid w:val="008372D9"/>
    <w:rsid w:val="008509A2"/>
    <w:rsid w:val="008608DB"/>
    <w:rsid w:val="008657BE"/>
    <w:rsid w:val="00890712"/>
    <w:rsid w:val="008A1C27"/>
    <w:rsid w:val="008A75D4"/>
    <w:rsid w:val="008C4BF0"/>
    <w:rsid w:val="008E16CD"/>
    <w:rsid w:val="00925D53"/>
    <w:rsid w:val="00937B2E"/>
    <w:rsid w:val="0097322A"/>
    <w:rsid w:val="00991F3E"/>
    <w:rsid w:val="009C2EF8"/>
    <w:rsid w:val="009D547A"/>
    <w:rsid w:val="009E6E90"/>
    <w:rsid w:val="009F1C12"/>
    <w:rsid w:val="00A06EAD"/>
    <w:rsid w:val="00A1322F"/>
    <w:rsid w:val="00A1667A"/>
    <w:rsid w:val="00A3765C"/>
    <w:rsid w:val="00A6425B"/>
    <w:rsid w:val="00A739E1"/>
    <w:rsid w:val="00A83539"/>
    <w:rsid w:val="00AE43AA"/>
    <w:rsid w:val="00AF4983"/>
    <w:rsid w:val="00B422E0"/>
    <w:rsid w:val="00B45D65"/>
    <w:rsid w:val="00B62BB1"/>
    <w:rsid w:val="00BB5DA8"/>
    <w:rsid w:val="00BD0542"/>
    <w:rsid w:val="00BD5D24"/>
    <w:rsid w:val="00C00383"/>
    <w:rsid w:val="00C130E2"/>
    <w:rsid w:val="00C23295"/>
    <w:rsid w:val="00C40F76"/>
    <w:rsid w:val="00C434E8"/>
    <w:rsid w:val="00C46E07"/>
    <w:rsid w:val="00C61590"/>
    <w:rsid w:val="00C82C3B"/>
    <w:rsid w:val="00C97827"/>
    <w:rsid w:val="00CA59D6"/>
    <w:rsid w:val="00CE25C7"/>
    <w:rsid w:val="00CE4CBF"/>
    <w:rsid w:val="00CF065E"/>
    <w:rsid w:val="00D16261"/>
    <w:rsid w:val="00D21260"/>
    <w:rsid w:val="00D30A42"/>
    <w:rsid w:val="00D7031E"/>
    <w:rsid w:val="00D73ABC"/>
    <w:rsid w:val="00DB1AFC"/>
    <w:rsid w:val="00DB73E2"/>
    <w:rsid w:val="00E017F9"/>
    <w:rsid w:val="00E17E85"/>
    <w:rsid w:val="00E26E18"/>
    <w:rsid w:val="00E33648"/>
    <w:rsid w:val="00E5059B"/>
    <w:rsid w:val="00E56CAE"/>
    <w:rsid w:val="00E6242C"/>
    <w:rsid w:val="00E67AFF"/>
    <w:rsid w:val="00E875BE"/>
    <w:rsid w:val="00E930C6"/>
    <w:rsid w:val="00E96C71"/>
    <w:rsid w:val="00EB35C3"/>
    <w:rsid w:val="00ED7C74"/>
    <w:rsid w:val="00EE2E6A"/>
    <w:rsid w:val="00F04F86"/>
    <w:rsid w:val="00F4416F"/>
    <w:rsid w:val="00F72D4F"/>
    <w:rsid w:val="00F86E3A"/>
    <w:rsid w:val="00FA17B4"/>
    <w:rsid w:val="00FA3022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7E78"/>
  <w15:chartTrackingRefBased/>
  <w15:docId w15:val="{345253FE-564C-4F35-8416-8765469F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1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B2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A73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B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8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B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Amar Crncalo</cp:lastModifiedBy>
  <cp:revision>25</cp:revision>
  <cp:lastPrinted>2022-10-10T13:06:00Z</cp:lastPrinted>
  <dcterms:created xsi:type="dcterms:W3CDTF">2021-12-16T09:55:00Z</dcterms:created>
  <dcterms:modified xsi:type="dcterms:W3CDTF">2022-10-10T13:21:00Z</dcterms:modified>
</cp:coreProperties>
</file>